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EAE" w:rsidRPr="002810A7" w:rsidRDefault="006F2EAE" w:rsidP="006F2EAE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810A7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6F2EAE" w:rsidRPr="002810A7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10A7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="008634D9" w:rsidRPr="008634D9">
        <w:t xml:space="preserve"> </w:t>
      </w:r>
      <w:r w:rsidR="008634D9">
        <w:t>«</w:t>
      </w:r>
      <w:r w:rsidR="008634D9" w:rsidRPr="008634D9">
        <w:rPr>
          <w:rFonts w:ascii="Times New Roman" w:eastAsia="Calibri" w:hAnsi="Times New Roman" w:cs="Times New Roman"/>
          <w:sz w:val="24"/>
          <w:szCs w:val="24"/>
        </w:rPr>
        <w:t>День осенний на дворе. Тучки и дождик</w:t>
      </w:r>
      <w:r w:rsidR="008634D9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2802C8" w:rsidRPr="002802C8" w:rsidRDefault="002802C8" w:rsidP="002802C8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02C8">
        <w:rPr>
          <w:rFonts w:ascii="Times New Roman" w:eastAsia="Calibri" w:hAnsi="Times New Roman" w:cs="Times New Roman"/>
          <w:sz w:val="24"/>
          <w:szCs w:val="24"/>
        </w:rPr>
        <w:t>(22.09-26.09)</w:t>
      </w:r>
    </w:p>
    <w:p w:rsidR="006F2EAE" w:rsidRPr="002802C8" w:rsidRDefault="002802C8" w:rsidP="002802C8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02C8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2802C8">
        <w:rPr>
          <w:rFonts w:ascii="Times New Roman" w:eastAsia="Calibri" w:hAnsi="Times New Roman" w:cs="Times New Roman"/>
          <w:sz w:val="24"/>
          <w:szCs w:val="24"/>
        </w:rPr>
        <w:t xml:space="preserve"> Обогащать личный опыт детей знаниями, эмоциями и впечатлениями об осени; закрепить знания о наиболее типичных особенностях осени, о явлениях осенней природы, об овощах, фруктах, цветах; вовлекать в элементарную исследовательскую деятельность по изучению качеств и свойств объектов неживой природы.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1"/>
        <w:gridCol w:w="2383"/>
        <w:gridCol w:w="2527"/>
        <w:gridCol w:w="3027"/>
        <w:gridCol w:w="2171"/>
        <w:gridCol w:w="2590"/>
      </w:tblGrid>
      <w:tr w:rsidR="006F2EAE" w:rsidRPr="002810A7" w:rsidTr="008F5E52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6F2EAE" w:rsidRPr="002810A7" w:rsidRDefault="006F2EAE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1" w:type="dxa"/>
            <w:vMerge w:val="restart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937" w:type="dxa"/>
            <w:gridSpan w:val="3"/>
          </w:tcPr>
          <w:p w:rsidR="006F2EAE" w:rsidRPr="002810A7" w:rsidRDefault="006F2EAE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171" w:type="dxa"/>
            <w:vMerge w:val="restart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90" w:type="dxa"/>
            <w:vMerge w:val="restart"/>
          </w:tcPr>
          <w:p w:rsidR="006F2EAE" w:rsidRPr="002810A7" w:rsidRDefault="006F2EAE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2810A7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27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3027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17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2810A7" w:rsidTr="008F5E52">
        <w:trPr>
          <w:trHeight w:val="206"/>
        </w:trPr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27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0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2810A7" w:rsidRPr="002810A7" w:rsidTr="008F5E52">
        <w:tc>
          <w:tcPr>
            <w:tcW w:w="519" w:type="dxa"/>
            <w:vMerge w:val="restart"/>
            <w:textDirection w:val="btLr"/>
          </w:tcPr>
          <w:p w:rsidR="006F2EAE" w:rsidRPr="002810A7" w:rsidRDefault="008F5E52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  <w:r w:rsidR="006F2EAE" w:rsidRPr="002810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CC1D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23.09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B12473" w:rsidRPr="00B12473" w:rsidRDefault="006F2EAE" w:rsidP="00B124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Беседа </w:t>
            </w:r>
            <w:r w:rsidR="00B12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B12473" w:rsidRPr="00B12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Осенние изменения в</w:t>
            </w:r>
          </w:p>
          <w:p w:rsidR="006F2EAE" w:rsidRPr="006F2EAE" w:rsidRDefault="00B12473" w:rsidP="00B124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2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природе»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6F2EAE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 xml:space="preserve"> </w:t>
            </w:r>
            <w:r w:rsidR="00E211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Д/и</w:t>
            </w:r>
            <w:r w:rsidR="00E2116F" w:rsidRPr="00E211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 xml:space="preserve"> «Узнай друга по описанию».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Игры с конструктором.</w:t>
            </w:r>
            <w:r w:rsidR="002802C8">
              <w:t xml:space="preserve"> </w:t>
            </w:r>
            <w:r w:rsidR="002802C8" w:rsidRPr="00280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«Солнышко лучистое»</w:t>
            </w:r>
          </w:p>
          <w:p w:rsid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B12473" w:rsidRPr="006F2EAE" w:rsidRDefault="00B12473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Дыхательное упр. «Ветерок»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6F2EAE" w:rsidRPr="002810A7" w:rsidRDefault="00A71BE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«Детский сад»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A71BE2" w:rsidRPr="00A71BE2" w:rsidRDefault="00A71BE2" w:rsidP="00A71BE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1BE2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Дидактические игры «Одень куклу Катю на осеннюю прогулку», «Укрась осеннее</w:t>
            </w:r>
          </w:p>
          <w:p w:rsidR="006F2EAE" w:rsidRPr="002810A7" w:rsidRDefault="00A71BE2" w:rsidP="00A71BE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1BE2">
              <w:rPr>
                <w:rFonts w:ascii="Times New Roman" w:eastAsia="Calibri" w:hAnsi="Times New Roman" w:cs="Times New Roman"/>
                <w:sz w:val="24"/>
                <w:szCs w:val="24"/>
              </w:rPr>
              <w:t>дерево» (</w:t>
            </w:r>
            <w:proofErr w:type="spellStart"/>
            <w:r w:rsidRPr="00A71BE2">
              <w:rPr>
                <w:rFonts w:ascii="Times New Roman" w:eastAsia="Calibri" w:hAnsi="Times New Roman" w:cs="Times New Roman"/>
                <w:sz w:val="24"/>
                <w:szCs w:val="24"/>
              </w:rPr>
              <w:t>пазлы</w:t>
            </w:r>
            <w:proofErr w:type="spellEnd"/>
            <w:r w:rsidRPr="00A71BE2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27" w:type="dxa"/>
          </w:tcPr>
          <w:p w:rsidR="006F2EAE" w:rsidRDefault="00FA0317" w:rsidP="00FA031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0317">
              <w:rPr>
                <w:rFonts w:ascii="Times New Roman" w:eastAsia="Calibri" w:hAnsi="Times New Roman" w:cs="Times New Roman"/>
                <w:sz w:val="24"/>
                <w:szCs w:val="24"/>
              </w:rPr>
              <w:t>Д/и «Большой - маленький». формирование сравнивать предметы по размеру.</w:t>
            </w:r>
          </w:p>
          <w:p w:rsidR="00FA0317" w:rsidRPr="002810A7" w:rsidRDefault="00FA0317" w:rsidP="00FA031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Лида, Ксюша, Егор</w:t>
            </w:r>
          </w:p>
        </w:tc>
        <w:tc>
          <w:tcPr>
            <w:tcW w:w="2171" w:type="dxa"/>
          </w:tcPr>
          <w:p w:rsidR="00A71BE2" w:rsidRPr="00A71BE2" w:rsidRDefault="00A71BE2" w:rsidP="00A71BE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1BE2">
              <w:rPr>
                <w:rFonts w:ascii="Times New Roman" w:eastAsia="Calibri" w:hAnsi="Times New Roman" w:cs="Times New Roman"/>
                <w:sz w:val="24"/>
                <w:szCs w:val="24"/>
              </w:rPr>
              <w:t>Осенние иллюстрации</w:t>
            </w:r>
            <w:r w:rsidRPr="00A71B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</w:t>
            </w:r>
          </w:p>
          <w:p w:rsidR="00A71BE2" w:rsidRPr="00A71BE2" w:rsidRDefault="00A71BE2" w:rsidP="00A71BE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1BE2">
              <w:rPr>
                <w:rFonts w:ascii="Times New Roman" w:eastAsia="Calibri" w:hAnsi="Times New Roman" w:cs="Times New Roman"/>
                <w:sz w:val="24"/>
                <w:szCs w:val="24"/>
              </w:rPr>
              <w:t>открытки</w:t>
            </w:r>
            <w:r w:rsidRPr="00A71B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:rsidR="00A71BE2" w:rsidRPr="00A71BE2" w:rsidRDefault="00A71BE2" w:rsidP="00A71BE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1BE2">
              <w:rPr>
                <w:rFonts w:ascii="Times New Roman" w:eastAsia="Calibri" w:hAnsi="Times New Roman" w:cs="Times New Roman"/>
                <w:sz w:val="24"/>
                <w:szCs w:val="24"/>
              </w:rPr>
              <w:t>отражающие</w:t>
            </w:r>
          </w:p>
          <w:p w:rsidR="006F2EAE" w:rsidRPr="002810A7" w:rsidRDefault="00A71BE2" w:rsidP="00A71BE2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1BE2">
              <w:rPr>
                <w:rFonts w:ascii="Times New Roman" w:eastAsia="Calibri" w:hAnsi="Times New Roman" w:cs="Times New Roman"/>
                <w:sz w:val="24"/>
                <w:szCs w:val="24"/>
              </w:rPr>
              <w:t>разные периоды осени.</w:t>
            </w:r>
          </w:p>
        </w:tc>
        <w:tc>
          <w:tcPr>
            <w:tcW w:w="2590" w:type="dxa"/>
            <w:vMerge w:val="restart"/>
          </w:tcPr>
          <w:p w:rsidR="006F2EAE" w:rsidRPr="00400E9C" w:rsidRDefault="00400E9C" w:rsidP="00400E9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E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Информация о выставке-конкурсе </w:t>
            </w:r>
          </w:p>
          <w:p w:rsidR="00400E9C" w:rsidRPr="002810A7" w:rsidRDefault="00400E9C" w:rsidP="00400E9C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00E9C">
              <w:rPr>
                <w:rFonts w:ascii="Times New Roman" w:eastAsia="Calibri" w:hAnsi="Times New Roman" w:cs="Times New Roman"/>
                <w:sz w:val="24"/>
                <w:szCs w:val="24"/>
              </w:rPr>
              <w:t>«Осень золотая в гости к нам пришла»</w:t>
            </w:r>
          </w:p>
        </w:tc>
      </w:tr>
      <w:tr w:rsidR="006F2EAE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937" w:type="dxa"/>
            <w:gridSpan w:val="3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AE4BBF">
              <w:rPr>
                <w:rFonts w:ascii="Times New Roman" w:eastAsia="Calibri" w:hAnsi="Times New Roman" w:cs="Times New Roman"/>
                <w:sz w:val="24"/>
                <w:szCs w:val="24"/>
              </w:rPr>
              <w:t>2. Сентябрь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 w:val="restart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937" w:type="dxa"/>
            <w:gridSpan w:val="3"/>
          </w:tcPr>
          <w:p w:rsidR="008F5E52" w:rsidRDefault="00273C4E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Сенсорные эт</w:t>
            </w:r>
            <w:r w:rsidR="008F5E52">
              <w:rPr>
                <w:rFonts w:ascii="Times New Roman" w:eastAsia="Calibri" w:hAnsi="Times New Roman" w:cs="Times New Roman"/>
                <w:sz w:val="24"/>
                <w:szCs w:val="24"/>
              </w:rPr>
              <w:t>алоны и познавательные действия</w:t>
            </w:r>
            <w:r w:rsidR="00BB7CC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F5E52" w:rsidRDefault="00BB7CC2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</w:t>
            </w:r>
            <w:r w:rsidR="002810A7"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атематические представления</w:t>
            </w:r>
            <w:r w:rsidR="005638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Е.В. Колесникова, Занятие </w:t>
            </w:r>
            <w:proofErr w:type="gramStart"/>
            <w:r w:rsidR="008634D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5638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5638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стр.</w:t>
            </w:r>
            <w:r w:rsidR="008634D9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  <w:p w:rsidR="005638B3" w:rsidRPr="002810A7" w:rsidRDefault="008634D9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«День,</w:t>
            </w:r>
            <w:r w:rsidR="00CC1D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круг,</w:t>
            </w:r>
            <w:r w:rsidR="00CC1D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число»</w:t>
            </w:r>
            <w:r w:rsidR="00CC1D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 Познакомить с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частью суток-день</w:t>
            </w:r>
            <w:r w:rsidR="00FD082A">
              <w:rPr>
                <w:rFonts w:ascii="Times New Roman" w:eastAsia="Calibri" w:hAnsi="Times New Roman" w:cs="Times New Roman"/>
                <w:sz w:val="24"/>
                <w:szCs w:val="24"/>
              </w:rPr>
              <w:t>. Познакомить с числом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7" w:type="dxa"/>
            <w:gridSpan w:val="3"/>
          </w:tcPr>
          <w:p w:rsidR="006F2EAE" w:rsidRPr="002810A7" w:rsidRDefault="00273C4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 по плану специалиста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00E9C" w:rsidRPr="002810A7" w:rsidTr="00D81C4C">
        <w:tc>
          <w:tcPr>
            <w:tcW w:w="519" w:type="dxa"/>
            <w:vMerge/>
          </w:tcPr>
          <w:p w:rsidR="00400E9C" w:rsidRPr="002810A7" w:rsidRDefault="00400E9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400E9C" w:rsidRPr="002810A7" w:rsidRDefault="00400E9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400E9C" w:rsidRPr="002810A7" w:rsidRDefault="00400E9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00E9C" w:rsidRPr="002810A7" w:rsidRDefault="00400E9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00E9C" w:rsidRPr="002810A7" w:rsidRDefault="00400E9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400E9C" w:rsidRDefault="00400E9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№17 Сентябрь.</w:t>
            </w:r>
          </w:p>
          <w:p w:rsidR="00400E9C" w:rsidRDefault="00400E9C" w:rsidP="00400E9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работа-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ходить по ограниченной поверхности, удерживая </w:t>
            </w:r>
            <w:r w:rsidRPr="00400E9C">
              <w:rPr>
                <w:rFonts w:ascii="Times New Roman" w:eastAsia="Calibri" w:hAnsi="Times New Roman" w:cs="Times New Roman"/>
                <w:sz w:val="24"/>
                <w:szCs w:val="24"/>
              </w:rPr>
              <w:t>равновесие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400E9C" w:rsidRPr="002810A7" w:rsidRDefault="00400E9C" w:rsidP="00400E9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Егор, Дима, Марк, Мирон</w:t>
            </w:r>
          </w:p>
          <w:p w:rsidR="00400E9C" w:rsidRPr="002810A7" w:rsidRDefault="00400E9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400E9C" w:rsidRPr="002810A7" w:rsidRDefault="00400E9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A0317" w:rsidRPr="002810A7" w:rsidTr="0026543E">
        <w:tc>
          <w:tcPr>
            <w:tcW w:w="519" w:type="dxa"/>
            <w:vMerge/>
          </w:tcPr>
          <w:p w:rsidR="00FA0317" w:rsidRPr="002810A7" w:rsidRDefault="00FA031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FA0317" w:rsidRPr="002810A7" w:rsidRDefault="00FA031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7937" w:type="dxa"/>
            <w:gridSpan w:val="3"/>
          </w:tcPr>
          <w:p w:rsidR="00FA0317" w:rsidRPr="002810A7" w:rsidRDefault="00FA0317" w:rsidP="00FA031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03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Игровое упражнение «Самые аккуратные».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Закреплять навыки</w:t>
            </w:r>
            <w:r w:rsidRPr="00FA03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поведения за столом.</w:t>
            </w:r>
          </w:p>
        </w:tc>
        <w:tc>
          <w:tcPr>
            <w:tcW w:w="2171" w:type="dxa"/>
          </w:tcPr>
          <w:p w:rsidR="00FA0317" w:rsidRPr="002810A7" w:rsidRDefault="00FA031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FA0317" w:rsidRPr="002810A7" w:rsidRDefault="00FA031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1.Гимнастика после сна. Комплекс №1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</w:t>
            </w:r>
            <w:r w:rsidR="00E97E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97E5D" w:rsidRPr="00E97E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«Семья</w:t>
            </w:r>
            <w:r w:rsidR="00E97E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.Чтение художественной литературы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.Работа в центре двигательной активности.</w:t>
            </w:r>
            <w:r w:rsidR="00E97E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«Лови, </w:t>
            </w:r>
            <w:proofErr w:type="spellStart"/>
            <w:r w:rsidR="00E97E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бросай</w:t>
            </w:r>
            <w:proofErr w:type="gramStart"/>
            <w:r w:rsidR="00E97E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  <w:r w:rsidR="00E97E5D" w:rsidRPr="00E97E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</w:t>
            </w:r>
            <w:proofErr w:type="spellEnd"/>
            <w:proofErr w:type="gramEnd"/>
            <w:r w:rsidR="00E97E5D" w:rsidRPr="00E97E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навыков игры с мячом.</w:t>
            </w:r>
          </w:p>
          <w:p w:rsidR="006F2EAE" w:rsidRPr="002810A7" w:rsidRDefault="006F2EAE" w:rsidP="006F2EA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400E9C" w:rsidRPr="00400E9C" w:rsidRDefault="00400E9C" w:rsidP="00400E9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E9C">
              <w:rPr>
                <w:rFonts w:ascii="Times New Roman" w:eastAsia="Calibri" w:hAnsi="Times New Roman" w:cs="Times New Roman"/>
                <w:sz w:val="24"/>
                <w:szCs w:val="24"/>
              </w:rPr>
              <w:t>Д/и «С какого дерева лист». Задача: развивать умение</w:t>
            </w:r>
          </w:p>
          <w:p w:rsidR="006F2EAE" w:rsidRPr="002810A7" w:rsidRDefault="00400E9C" w:rsidP="00400E9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находить листики от трафарета.</w:t>
            </w:r>
          </w:p>
        </w:tc>
        <w:tc>
          <w:tcPr>
            <w:tcW w:w="3027" w:type="dxa"/>
          </w:tcPr>
          <w:p w:rsidR="006F2EAE" w:rsidRDefault="006F2EAE" w:rsidP="00FA031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A0317" w:rsidRPr="00FA0317">
              <w:rPr>
                <w:rFonts w:ascii="Times New Roman" w:eastAsia="Calibri" w:hAnsi="Times New Roman" w:cs="Times New Roman"/>
                <w:sz w:val="24"/>
                <w:szCs w:val="24"/>
              </w:rPr>
              <w:t>Д/и «Большой - маленький». формирование сравнивать предметы по размеру.</w:t>
            </w:r>
          </w:p>
          <w:p w:rsidR="00FA0317" w:rsidRDefault="00FA0317" w:rsidP="00FA031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Алена, Рома, Ибрагим, </w:t>
            </w:r>
          </w:p>
          <w:p w:rsidR="00FA0317" w:rsidRPr="002810A7" w:rsidRDefault="00FA0317" w:rsidP="00FA031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Марк</w:t>
            </w:r>
            <w:bookmarkStart w:id="0" w:name="_GoBack"/>
            <w:bookmarkEnd w:id="0"/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00E9C" w:rsidRPr="002810A7" w:rsidTr="006A69F3">
        <w:tc>
          <w:tcPr>
            <w:tcW w:w="519" w:type="dxa"/>
            <w:vMerge/>
          </w:tcPr>
          <w:p w:rsidR="00400E9C" w:rsidRPr="002810A7" w:rsidRDefault="00400E9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400E9C" w:rsidRPr="002810A7" w:rsidRDefault="00400E9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400E9C" w:rsidRPr="002810A7" w:rsidRDefault="00400E9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00E9C" w:rsidRPr="002810A7" w:rsidRDefault="00400E9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400E9C" w:rsidRDefault="00400E9C" w:rsidP="00400E9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№17 Сентябрь.</w:t>
            </w:r>
          </w:p>
          <w:p w:rsidR="00400E9C" w:rsidRDefault="00400E9C" w:rsidP="00400E9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работа-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ходить по ограниченной поверхности, удерживая </w:t>
            </w:r>
            <w:r w:rsidRPr="00400E9C">
              <w:rPr>
                <w:rFonts w:ascii="Times New Roman" w:eastAsia="Calibri" w:hAnsi="Times New Roman" w:cs="Times New Roman"/>
                <w:sz w:val="24"/>
                <w:szCs w:val="24"/>
              </w:rPr>
              <w:t>равновесие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400E9C" w:rsidRPr="00400E9C" w:rsidRDefault="00400E9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E9C">
              <w:rPr>
                <w:rFonts w:ascii="Times New Roman" w:eastAsia="Calibri" w:hAnsi="Times New Roman" w:cs="Times New Roman"/>
                <w:sz w:val="24"/>
                <w:szCs w:val="24"/>
              </w:rPr>
              <w:t>Лида, София, Ксюша</w:t>
            </w:r>
          </w:p>
        </w:tc>
        <w:tc>
          <w:tcPr>
            <w:tcW w:w="2590" w:type="dxa"/>
            <w:vMerge/>
          </w:tcPr>
          <w:p w:rsidR="00400E9C" w:rsidRPr="002810A7" w:rsidRDefault="00400E9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08" w:type="dxa"/>
            <w:gridSpan w:val="4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400E9C" w:rsidTr="008F5E52">
        <w:tc>
          <w:tcPr>
            <w:tcW w:w="519" w:type="dxa"/>
          </w:tcPr>
          <w:p w:rsidR="006F2EAE" w:rsidRPr="00400E9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400E9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E9C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08" w:type="dxa"/>
            <w:gridSpan w:val="4"/>
          </w:tcPr>
          <w:p w:rsidR="006F2EAE" w:rsidRPr="00400E9C" w:rsidRDefault="00400E9C" w:rsidP="00400E9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E9C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закреплять знания о явлениях осенней природы.</w:t>
            </w:r>
          </w:p>
        </w:tc>
        <w:tc>
          <w:tcPr>
            <w:tcW w:w="2590" w:type="dxa"/>
            <w:vMerge/>
          </w:tcPr>
          <w:p w:rsidR="006F2EAE" w:rsidRPr="00400E9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F2EAE" w:rsidRPr="00400E9C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F2EAE" w:rsidRPr="002810A7" w:rsidRDefault="006F2EAE" w:rsidP="006F2EAE">
      <w:pPr>
        <w:rPr>
          <w:sz w:val="24"/>
          <w:szCs w:val="24"/>
        </w:rPr>
      </w:pPr>
    </w:p>
    <w:p w:rsidR="003316E8" w:rsidRPr="002810A7" w:rsidRDefault="003316E8">
      <w:pPr>
        <w:rPr>
          <w:sz w:val="24"/>
          <w:szCs w:val="24"/>
        </w:rPr>
      </w:pPr>
    </w:p>
    <w:sectPr w:rsidR="003316E8" w:rsidRPr="002810A7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F02"/>
    <w:rsid w:val="00045EF4"/>
    <w:rsid w:val="00273C4E"/>
    <w:rsid w:val="002802C8"/>
    <w:rsid w:val="002810A7"/>
    <w:rsid w:val="003316E8"/>
    <w:rsid w:val="00400E9C"/>
    <w:rsid w:val="005638B3"/>
    <w:rsid w:val="006F2EAE"/>
    <w:rsid w:val="008634D9"/>
    <w:rsid w:val="008F5E52"/>
    <w:rsid w:val="00A71BE2"/>
    <w:rsid w:val="00AE4BBF"/>
    <w:rsid w:val="00B12473"/>
    <w:rsid w:val="00BB7CC2"/>
    <w:rsid w:val="00CC1D15"/>
    <w:rsid w:val="00CD6F02"/>
    <w:rsid w:val="00E2116F"/>
    <w:rsid w:val="00E97E5D"/>
    <w:rsid w:val="00FA0317"/>
    <w:rsid w:val="00FD0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76E94"/>
  <w15:chartTrackingRefBased/>
  <w15:docId w15:val="{6291859E-BD5D-40CC-91BF-6F88709E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0E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2025-09-10T15:35:00Z</dcterms:created>
  <dcterms:modified xsi:type="dcterms:W3CDTF">2025-09-21T09:40:00Z</dcterms:modified>
</cp:coreProperties>
</file>