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5CF78" w14:textId="4081735A" w:rsidR="00950D7F" w:rsidRPr="00387C0D" w:rsidRDefault="00950D7F" w:rsidP="001F5D0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  <w:r w:rsidRPr="00387C0D">
        <w:rPr>
          <w:rFonts w:ascii="Times New Roman" w:hAnsi="Times New Roman" w:cs="Times New Roman"/>
          <w:bCs/>
          <w:color w:val="000000"/>
          <w:sz w:val="16"/>
          <w:szCs w:val="16"/>
        </w:rPr>
        <w:t>Муниципальное бюджетное дошкольное образовательное учреждение –</w:t>
      </w:r>
    </w:p>
    <w:p w14:paraId="30251DF0" w14:textId="3F19599C" w:rsidR="00950D7F" w:rsidRPr="00387C0D" w:rsidRDefault="00950D7F" w:rsidP="001F5D0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6"/>
          <w:szCs w:val="16"/>
        </w:rPr>
      </w:pPr>
      <w:r w:rsidRPr="00387C0D">
        <w:rPr>
          <w:bCs/>
          <w:color w:val="000000"/>
          <w:sz w:val="16"/>
          <w:szCs w:val="16"/>
        </w:rPr>
        <w:t xml:space="preserve">детский сад </w:t>
      </w:r>
      <w:r w:rsidR="00E55F08" w:rsidRPr="00387C0D">
        <w:rPr>
          <w:bCs/>
          <w:color w:val="000000"/>
          <w:sz w:val="16"/>
          <w:szCs w:val="16"/>
        </w:rPr>
        <w:t>присмотра и оздоровления № 520</w:t>
      </w:r>
    </w:p>
    <w:p w14:paraId="1AFA56E2" w14:textId="3EB5EEC4" w:rsidR="00950D7F" w:rsidRPr="00387C0D" w:rsidRDefault="00950D7F" w:rsidP="001F5D0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6"/>
          <w:szCs w:val="16"/>
        </w:rPr>
      </w:pPr>
      <w:r w:rsidRPr="00387C0D">
        <w:rPr>
          <w:bCs/>
          <w:color w:val="000000"/>
          <w:sz w:val="16"/>
          <w:szCs w:val="16"/>
        </w:rPr>
        <w:t>6200</w:t>
      </w:r>
      <w:r w:rsidR="00E55F08" w:rsidRPr="00387C0D">
        <w:rPr>
          <w:bCs/>
          <w:color w:val="000000"/>
          <w:sz w:val="16"/>
          <w:szCs w:val="16"/>
        </w:rPr>
        <w:t>41</w:t>
      </w:r>
      <w:r w:rsidRPr="00387C0D">
        <w:rPr>
          <w:bCs/>
          <w:color w:val="000000"/>
          <w:sz w:val="16"/>
          <w:szCs w:val="16"/>
        </w:rPr>
        <w:t>, город Екатеринбу</w:t>
      </w:r>
      <w:r w:rsidR="00416353" w:rsidRPr="00387C0D">
        <w:rPr>
          <w:bCs/>
          <w:color w:val="000000"/>
          <w:sz w:val="16"/>
          <w:szCs w:val="16"/>
        </w:rPr>
        <w:t>рг, улица С</w:t>
      </w:r>
      <w:r w:rsidR="00E55F08" w:rsidRPr="00387C0D">
        <w:rPr>
          <w:bCs/>
          <w:color w:val="000000"/>
          <w:sz w:val="16"/>
          <w:szCs w:val="16"/>
        </w:rPr>
        <w:t>оветская</w:t>
      </w:r>
      <w:r w:rsidR="00416353" w:rsidRPr="00387C0D">
        <w:rPr>
          <w:bCs/>
          <w:color w:val="000000"/>
          <w:sz w:val="16"/>
          <w:szCs w:val="16"/>
        </w:rPr>
        <w:t>, 1</w:t>
      </w:r>
      <w:r w:rsidR="00E55F08" w:rsidRPr="00387C0D">
        <w:rPr>
          <w:bCs/>
          <w:color w:val="000000"/>
          <w:sz w:val="16"/>
          <w:szCs w:val="16"/>
        </w:rPr>
        <w:t>0</w:t>
      </w:r>
      <w:r w:rsidRPr="00387C0D">
        <w:rPr>
          <w:bCs/>
          <w:color w:val="000000"/>
          <w:sz w:val="16"/>
          <w:szCs w:val="16"/>
        </w:rPr>
        <w:t>а</w:t>
      </w:r>
    </w:p>
    <w:p w14:paraId="70A64D38" w14:textId="3A979CD6" w:rsidR="00950D7F" w:rsidRPr="00387C0D" w:rsidRDefault="00950D7F" w:rsidP="001F5D0F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6"/>
          <w:szCs w:val="16"/>
        </w:rPr>
      </w:pPr>
      <w:r w:rsidRPr="00387C0D">
        <w:rPr>
          <w:bCs/>
          <w:color w:val="000000"/>
          <w:sz w:val="16"/>
          <w:szCs w:val="16"/>
        </w:rPr>
        <w:t>тел (343)</w:t>
      </w:r>
      <w:r w:rsidR="00E55F08" w:rsidRPr="00387C0D">
        <w:rPr>
          <w:bCs/>
          <w:color w:val="000000"/>
          <w:sz w:val="16"/>
          <w:szCs w:val="16"/>
        </w:rPr>
        <w:t>3414207</w:t>
      </w:r>
      <w:r w:rsidRPr="00387C0D">
        <w:rPr>
          <w:bCs/>
          <w:color w:val="000000"/>
          <w:sz w:val="16"/>
          <w:szCs w:val="16"/>
        </w:rPr>
        <w:t xml:space="preserve">, </w:t>
      </w:r>
      <w:proofErr w:type="gramStart"/>
      <w:r w:rsidRPr="00387C0D">
        <w:rPr>
          <w:bCs/>
          <w:color w:val="000000"/>
          <w:sz w:val="16"/>
          <w:szCs w:val="16"/>
          <w:lang w:val="en-US"/>
        </w:rPr>
        <w:t>e</w:t>
      </w:r>
      <w:r w:rsidRPr="00387C0D">
        <w:rPr>
          <w:bCs/>
          <w:color w:val="000000"/>
          <w:sz w:val="16"/>
          <w:szCs w:val="16"/>
        </w:rPr>
        <w:t>-</w:t>
      </w:r>
      <w:r w:rsidRPr="00387C0D">
        <w:rPr>
          <w:bCs/>
          <w:color w:val="000000"/>
          <w:sz w:val="16"/>
          <w:szCs w:val="16"/>
          <w:lang w:val="en-US"/>
        </w:rPr>
        <w:t>mail</w:t>
      </w:r>
      <w:r w:rsidRPr="00387C0D">
        <w:rPr>
          <w:bCs/>
          <w:color w:val="000000"/>
          <w:sz w:val="16"/>
          <w:szCs w:val="16"/>
        </w:rPr>
        <w:t>:</w:t>
      </w:r>
      <w:r w:rsidRPr="00387C0D">
        <w:rPr>
          <w:bCs/>
          <w:color w:val="000000"/>
          <w:sz w:val="16"/>
          <w:szCs w:val="16"/>
          <w:lang w:val="en-US"/>
        </w:rPr>
        <w:t>do</w:t>
      </w:r>
      <w:r w:rsidR="00E55F08" w:rsidRPr="00387C0D">
        <w:rPr>
          <w:bCs/>
          <w:color w:val="000000"/>
          <w:sz w:val="16"/>
          <w:szCs w:val="16"/>
          <w:lang w:val="en-US"/>
        </w:rPr>
        <w:t>y</w:t>
      </w:r>
      <w:r w:rsidR="00E55F08" w:rsidRPr="00387C0D">
        <w:rPr>
          <w:bCs/>
          <w:color w:val="000000"/>
          <w:sz w:val="16"/>
          <w:szCs w:val="16"/>
        </w:rPr>
        <w:t>520</w:t>
      </w:r>
      <w:r w:rsidRPr="00387C0D">
        <w:rPr>
          <w:bCs/>
          <w:color w:val="000000"/>
          <w:sz w:val="16"/>
          <w:szCs w:val="16"/>
        </w:rPr>
        <w:t>@</w:t>
      </w:r>
      <w:r w:rsidRPr="00387C0D">
        <w:rPr>
          <w:bCs/>
          <w:color w:val="000000"/>
          <w:sz w:val="16"/>
          <w:szCs w:val="16"/>
          <w:lang w:val="en-US"/>
        </w:rPr>
        <w:t>mail</w:t>
      </w:r>
      <w:r w:rsidRPr="00387C0D">
        <w:rPr>
          <w:bCs/>
          <w:color w:val="000000"/>
          <w:sz w:val="16"/>
          <w:szCs w:val="16"/>
        </w:rPr>
        <w:t>.</w:t>
      </w:r>
      <w:r w:rsidRPr="00387C0D">
        <w:rPr>
          <w:bCs/>
          <w:color w:val="000000"/>
          <w:sz w:val="16"/>
          <w:szCs w:val="16"/>
          <w:lang w:val="en-US"/>
        </w:rPr>
        <w:t>ru</w:t>
      </w:r>
      <w:proofErr w:type="gramEnd"/>
    </w:p>
    <w:p w14:paraId="36E93D95" w14:textId="62DAD7E1" w:rsidR="001F5D0F" w:rsidRPr="00387C0D" w:rsidRDefault="001F5D0F" w:rsidP="001F5D0F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36ED49EA" w14:textId="3D0706AA" w:rsidR="00950D7F" w:rsidRPr="00387C0D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839777D" w14:textId="16825AE5" w:rsidR="00950D7F" w:rsidRPr="00387C0D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FA9DC50" w14:textId="77777777" w:rsidR="00950D7F" w:rsidRPr="00387C0D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AF0E785" w14:textId="77777777" w:rsidR="00950D7F" w:rsidRPr="00387C0D" w:rsidRDefault="00950D7F" w:rsidP="0069273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4794CC4B" w14:textId="77777777" w:rsidR="00864926" w:rsidRPr="00387C0D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7BA64" w14:textId="77777777" w:rsidR="00864926" w:rsidRPr="00387C0D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AC8F7" w14:textId="77777777" w:rsidR="00864926" w:rsidRPr="00387C0D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D8017" w14:textId="77777777" w:rsidR="00864926" w:rsidRPr="00387C0D" w:rsidRDefault="00864926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EBD80" w14:textId="470C87AB" w:rsidR="00950D7F" w:rsidRPr="00387C0D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0D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FE8855B" w14:textId="058201E0" w:rsidR="00950D7F" w:rsidRPr="00387C0D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0D430" w14:textId="5D8BC809" w:rsidR="00950D7F" w:rsidRPr="00387C0D" w:rsidRDefault="006E51E2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0D">
        <w:rPr>
          <w:rFonts w:ascii="Times New Roman" w:hAnsi="Times New Roman" w:cs="Times New Roman"/>
          <w:b/>
          <w:sz w:val="28"/>
          <w:szCs w:val="28"/>
        </w:rPr>
        <w:t>ЖИВОТНЫЕ УРАЛА</w:t>
      </w:r>
    </w:p>
    <w:p w14:paraId="6B78C192" w14:textId="77777777" w:rsidR="00530FB5" w:rsidRPr="00387C0D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6A076" w14:textId="17509E65" w:rsidR="00530FB5" w:rsidRPr="00387C0D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0D"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p w14:paraId="2EFDC36D" w14:textId="3F8BF0C8" w:rsidR="00B60012" w:rsidRPr="00387C0D" w:rsidRDefault="00B60012" w:rsidP="0069273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0BCBFDC" w14:textId="068FF390" w:rsidR="009F0EFD" w:rsidRPr="00387C0D" w:rsidRDefault="009F0EFD" w:rsidP="00950D7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14:paraId="583F01DD" w14:textId="24B7D521" w:rsidR="00950D7F" w:rsidRPr="00387C0D" w:rsidRDefault="00950D7F" w:rsidP="00950D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D16BACC" w14:textId="628B1D3C" w:rsidR="009F0EFD" w:rsidRPr="00387C0D" w:rsidRDefault="009F0EF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3E1A6" w14:textId="5F559C04" w:rsidR="009F0EFD" w:rsidRPr="00387C0D" w:rsidRDefault="00387C0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C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74E0C9" wp14:editId="261B4728">
            <wp:simplePos x="0" y="0"/>
            <wp:positionH relativeFrom="column">
              <wp:posOffset>909377</wp:posOffset>
            </wp:positionH>
            <wp:positionV relativeFrom="paragraph">
              <wp:posOffset>103216</wp:posOffset>
            </wp:positionV>
            <wp:extent cx="3783126" cy="2519339"/>
            <wp:effectExtent l="0" t="0" r="825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26" cy="251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D7094" w14:textId="7AA0A65F" w:rsidR="009F0EFD" w:rsidRPr="00387C0D" w:rsidRDefault="009F0EF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23A4ED" w14:textId="4E9904AF" w:rsidR="009F0EFD" w:rsidRPr="00387C0D" w:rsidRDefault="009F0EFD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C0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AC52CC" wp14:editId="640A8D84">
                <wp:extent cx="304800" cy="304800"/>
                <wp:effectExtent l="0" t="0" r="0" b="0"/>
                <wp:docPr id="1" name="AutoShape 1" descr="https://top-fon.com/uploads/posts/2023-02/1675352263_top-fon-com-p-fon-dlya-prezentatsii-pozharnaya-bezopasno-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BE2A7" id="AutoShape 1" o:spid="_x0000_s1026" alt="https://top-fon.com/uploads/posts/2023-02/1675352263_top-fon-com-p-fon-dlya-prezentatsii-pozharnaya-bezopasno-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wKnmyAAMAADQ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14:paraId="1A1C2EA9" w14:textId="30C17B84" w:rsidR="001F5D0F" w:rsidRPr="00387C0D" w:rsidRDefault="001F5D0F" w:rsidP="00530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AA12A0" w14:textId="42AB0ABD" w:rsidR="001F5D0F" w:rsidRPr="00387C0D" w:rsidRDefault="001F5D0F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D2EF6A" w14:textId="398E19E1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F44684" w14:textId="312C482F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D3F1D3" w14:textId="77777777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66C4B5" w14:textId="08CC0EAF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6E26A7" w14:textId="364E9138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5E0CEA" w14:textId="6FC2E8DD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6C636B" w14:textId="102EC08A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9D183D" w14:textId="61B7DF82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066819" w14:textId="77777777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9172A7" w14:textId="77777777" w:rsidR="00530FB5" w:rsidRPr="00387C0D" w:rsidRDefault="00530FB5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E08A9C" w14:textId="77777777" w:rsidR="00864926" w:rsidRPr="00387C0D" w:rsidRDefault="00864926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E1FC66" w14:textId="77777777" w:rsidR="00864926" w:rsidRPr="00387C0D" w:rsidRDefault="00864926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E86290" w14:textId="2E237C6C" w:rsidR="00864926" w:rsidRPr="00387C0D" w:rsidRDefault="00864926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B1FCBB" w14:textId="48C6C36F" w:rsidR="00864926" w:rsidRPr="00387C0D" w:rsidRDefault="00864926" w:rsidP="00387C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377041" w14:textId="6F7A378D" w:rsidR="00950D7F" w:rsidRPr="00387C0D" w:rsidRDefault="009F0EFD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</w:p>
    <w:p w14:paraId="764D2345" w14:textId="2269027E" w:rsidR="009F0EFD" w:rsidRPr="00387C0D" w:rsidRDefault="009F0EFD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Брагина Л.Н.</w:t>
      </w:r>
      <w:r w:rsidR="001F5D0F"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64926"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5D0F"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ВКК</w:t>
      </w:r>
    </w:p>
    <w:p w14:paraId="5DDA0F7B" w14:textId="404BC113" w:rsidR="00950D7F" w:rsidRPr="00387C0D" w:rsidRDefault="0069273A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Инструктор по</w:t>
      </w:r>
    </w:p>
    <w:p w14:paraId="353ACAA6" w14:textId="72E5B17D" w:rsidR="0069273A" w:rsidRPr="00387C0D" w:rsidRDefault="0069273A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физической культуре</w:t>
      </w:r>
    </w:p>
    <w:p w14:paraId="5EAB4547" w14:textId="07CBDD1B" w:rsidR="0069273A" w:rsidRPr="00387C0D" w:rsidRDefault="0069273A" w:rsidP="009F0EFD">
      <w:pPr>
        <w:spacing w:after="0" w:line="240" w:lineRule="auto"/>
        <w:ind w:left="5954"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Свайкина</w:t>
      </w:r>
      <w:proofErr w:type="spellEnd"/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Н.И., 1КК</w:t>
      </w:r>
    </w:p>
    <w:p w14:paraId="1190BF6C" w14:textId="77777777" w:rsidR="00950D7F" w:rsidRPr="00387C0D" w:rsidRDefault="00950D7F" w:rsidP="00950D7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05148B" w14:textId="625D11F4" w:rsidR="00530FB5" w:rsidRPr="00387C0D" w:rsidRDefault="00530FB5" w:rsidP="00950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4A4E8A" w14:textId="2B95BA5B" w:rsidR="001F5D0F" w:rsidRPr="00387C0D" w:rsidRDefault="00454D3B" w:rsidP="00AA2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Екатеринбург, </w:t>
      </w:r>
      <w:r w:rsidR="00B60012"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530FB5" w:rsidRPr="00387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3F24B417" w14:textId="77777777" w:rsidR="00950D7F" w:rsidRPr="00387C0D" w:rsidRDefault="00950D7F" w:rsidP="00950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0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984"/>
        <w:gridCol w:w="5794"/>
      </w:tblGrid>
      <w:tr w:rsidR="00950D7F" w:rsidRPr="00387C0D" w14:paraId="6E7E21A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BDFA" w14:textId="77777777" w:rsidR="00950D7F" w:rsidRPr="00387C0D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280A" w14:textId="77777777" w:rsidR="00950D7F" w:rsidRPr="00387C0D" w:rsidRDefault="00B7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B60012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EA29" w14:textId="2AFBCACB" w:rsidR="00950D7F" w:rsidRPr="00387C0D" w:rsidRDefault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Животные Урала</w:t>
            </w:r>
          </w:p>
        </w:tc>
      </w:tr>
      <w:tr w:rsidR="00B70D44" w:rsidRPr="00387C0D" w14:paraId="6FB1C969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557" w14:textId="77777777" w:rsidR="00B70D44" w:rsidRPr="00387C0D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24C" w14:textId="77777777" w:rsidR="00B70D44" w:rsidRPr="00387C0D" w:rsidRDefault="00B70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5C03" w14:textId="64E306A2" w:rsidR="00B70D44" w:rsidRPr="00387C0D" w:rsidRDefault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Информационно-познавательный, творческий.</w:t>
            </w:r>
          </w:p>
        </w:tc>
      </w:tr>
      <w:tr w:rsidR="007B573D" w:rsidRPr="00387C0D" w14:paraId="2791C17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3CF" w14:textId="03F31158" w:rsidR="007B573D" w:rsidRPr="00387C0D" w:rsidRDefault="007B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51B" w14:textId="22FDD7C0" w:rsidR="007B573D" w:rsidRPr="00387C0D" w:rsidRDefault="007B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C87" w14:textId="45223B39" w:rsidR="007B573D" w:rsidRPr="00387C0D" w:rsidRDefault="00530FB5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7C0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Краткосрочный</w:t>
            </w:r>
            <w:r w:rsidR="007B573D" w:rsidRPr="00387C0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, семейный, групповой</w:t>
            </w:r>
          </w:p>
        </w:tc>
      </w:tr>
      <w:tr w:rsidR="00B60012" w:rsidRPr="00387C0D" w14:paraId="4559F3F6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7AF" w14:textId="104530DF" w:rsidR="00B60012" w:rsidRPr="00387C0D" w:rsidRDefault="007B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0012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75D7" w14:textId="77777777" w:rsidR="00B60012" w:rsidRPr="00387C0D" w:rsidRDefault="00B6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499" w14:textId="32AB29D6" w:rsidR="00B60012" w:rsidRPr="00387C0D" w:rsidRDefault="006E51E2" w:rsidP="002D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30FB5" w:rsidRPr="00387C0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- 01.11.25</w:t>
            </w:r>
          </w:p>
        </w:tc>
      </w:tr>
      <w:tr w:rsidR="00950D7F" w:rsidRPr="00387C0D" w14:paraId="2395DDF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112A" w14:textId="18827A8C" w:rsidR="00950D7F" w:rsidRPr="00387C0D" w:rsidRDefault="007B5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4836" w14:textId="77777777" w:rsidR="00950D7F" w:rsidRPr="00387C0D" w:rsidRDefault="00950D7F" w:rsidP="00B6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E60C" w14:textId="77777777" w:rsidR="006E51E2" w:rsidRPr="00387C0D" w:rsidRDefault="00864926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1E2" w:rsidRPr="00387C0D">
              <w:rPr>
                <w:rFonts w:ascii="Times New Roman" w:hAnsi="Times New Roman" w:cs="Times New Roman"/>
                <w:sz w:val="28"/>
                <w:szCs w:val="28"/>
              </w:rPr>
              <w:t>Живая природа - это удивительный, сложный, многогранный мир. От людей во многом зависит многообразие и численность животного мира. Чтобы успешно решать эту проблему, человек должен иметь определённый запас естественно научных знаний. Первые элементарные представления об окружающем мире, в том числе и о животных организмах, человек получает уже в детстве. Воспитательное значение природы трудно переоценить. Общение с природой положительно влияет на человека, делает его добрее, мягче, будит в нем лучшие чувства. Особенно велика роль природы в воспитании детей.</w:t>
            </w:r>
          </w:p>
          <w:p w14:paraId="52582E47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В силу своей занятости родители редко читают детям описательные рассказы, в связи с чем, дети имеют недостаточные представления о животных наших лесов, об их детёнышах, особенностях внешнего вида, среде обитания, повадках. Затрудняются в составлении связного высказывания о животных, так как не имеют достаточных знаний и словарного запаса, им требуется помощь взрослого. Участие детей в проекте «Дикие животные Урала» позволит обогатить знания и представления о диких животных и их детёнышах, их особенностях жизни; развивать связную речь, творческие способности детей. Огромную роль в ознакомлении дошкольников с дикими животными имеет иллюстративно - наглядный материал, который помогает дать детям представление о росте и развитии животного, внешнем виде, как выживает животное в естественных условиях, чем питается, как приспосабливается.</w:t>
            </w:r>
          </w:p>
          <w:p w14:paraId="7B7983DA" w14:textId="05158782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AEBD4" w14:textId="6129FF5F" w:rsidR="00950D7F" w:rsidRPr="00387C0D" w:rsidRDefault="00950D7F" w:rsidP="0053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7F" w:rsidRPr="00387C0D" w14:paraId="6E9644BB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353" w14:textId="4B974CF7" w:rsidR="00950D7F" w:rsidRPr="00387C0D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6E68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ACC" w14:textId="4056EEC2" w:rsidR="00950D7F" w:rsidRPr="00387C0D" w:rsidRDefault="006E51E2" w:rsidP="0089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Систематизировать представления детей о диких животных Урала, их детенышах, особенностях внешнего вида, повадках, среде обитания.</w:t>
            </w:r>
          </w:p>
        </w:tc>
      </w:tr>
      <w:tr w:rsidR="00950D7F" w:rsidRPr="00387C0D" w14:paraId="2145A697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A4DC" w14:textId="22457B1D" w:rsidR="00950D7F" w:rsidRPr="00387C0D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4732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A6D9" w14:textId="77777777" w:rsidR="006E51E2" w:rsidRPr="00387C0D" w:rsidRDefault="007B573D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Образовательные:</w:t>
            </w:r>
            <w:r w:rsidR="006E51E2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A47635" w14:textId="74D17DCC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• Обогащать представления детей о многообразии животных наших лесов.</w:t>
            </w:r>
          </w:p>
          <w:p w14:paraId="77A9B3E4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• Активизировать словарь ребенка введением новых слов, понятий</w:t>
            </w:r>
          </w:p>
          <w:p w14:paraId="0A97E9D2" w14:textId="5E935AB7" w:rsidR="007B573D" w:rsidRPr="00387C0D" w:rsidRDefault="007B573D" w:rsidP="003F32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u w:val="single"/>
              </w:rPr>
            </w:pPr>
            <w:r w:rsidRPr="00387C0D">
              <w:rPr>
                <w:i/>
                <w:color w:val="000000"/>
                <w:sz w:val="28"/>
                <w:szCs w:val="28"/>
                <w:u w:val="single"/>
              </w:rPr>
              <w:t>Развивающие:</w:t>
            </w:r>
          </w:p>
          <w:p w14:paraId="462EB641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• Развивать самостоятельность в процессе познавательно-исследовательской деятельности.</w:t>
            </w:r>
          </w:p>
          <w:p w14:paraId="0912B6E1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• Развивать осторожное и осмотрительное отношение к потенциально опасным для человека ситуациям в природе.</w:t>
            </w:r>
          </w:p>
          <w:p w14:paraId="2DFE925B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• Развивать связную речь через составление описательного рассказа о животных и пересказа художественного текста.</w:t>
            </w:r>
          </w:p>
          <w:p w14:paraId="230333AB" w14:textId="560C1A69" w:rsidR="007B573D" w:rsidRPr="00387C0D" w:rsidRDefault="007B573D" w:rsidP="003F32B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u w:val="single"/>
              </w:rPr>
            </w:pPr>
            <w:r w:rsidRPr="00387C0D">
              <w:rPr>
                <w:i/>
                <w:color w:val="000000"/>
                <w:sz w:val="28"/>
                <w:szCs w:val="28"/>
                <w:u w:val="single"/>
              </w:rPr>
              <w:t>Воспитательные:</w:t>
            </w:r>
          </w:p>
          <w:p w14:paraId="6FBE240D" w14:textId="4E693225" w:rsidR="00EF0609" w:rsidRPr="00387C0D" w:rsidRDefault="006E51E2" w:rsidP="00E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•В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>оспитывать бережное отношение к природе.</w:t>
            </w:r>
          </w:p>
          <w:p w14:paraId="79A3F046" w14:textId="77777777" w:rsidR="00950D7F" w:rsidRPr="00387C0D" w:rsidRDefault="00950D7F" w:rsidP="0086492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50D7F" w:rsidRPr="00387C0D" w14:paraId="0C8CB710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DC2" w14:textId="71F8AD09" w:rsidR="00950D7F" w:rsidRPr="00387C0D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7938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2698" w14:textId="77777777" w:rsidR="00950D7F" w:rsidRPr="00387C0D" w:rsidRDefault="00950D7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Технологии:</w:t>
            </w:r>
          </w:p>
          <w:p w14:paraId="6CA65173" w14:textId="2AA2A1A7" w:rsidR="00950D7F" w:rsidRPr="00387C0D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>игровые;</w:t>
            </w:r>
          </w:p>
          <w:p w14:paraId="438FAB14" w14:textId="77777777" w:rsidR="00950D7F" w:rsidRPr="00387C0D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Методы:</w:t>
            </w:r>
          </w:p>
          <w:p w14:paraId="7B5CFDC1" w14:textId="346FC4C2" w:rsidR="00950D7F" w:rsidRPr="00387C0D" w:rsidRDefault="001F5D0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аглядные: показ иллюс</w:t>
            </w:r>
            <w:r w:rsidR="001A15A2" w:rsidRPr="00387C0D">
              <w:rPr>
                <w:rFonts w:ascii="Times New Roman" w:hAnsi="Times New Roman" w:cs="Times New Roman"/>
                <w:sz w:val="28"/>
                <w:szCs w:val="28"/>
              </w:rPr>
              <w:t>траций, фотографий, презентаций;</w:t>
            </w:r>
          </w:p>
          <w:p w14:paraId="2F6DD282" w14:textId="3C2049CD" w:rsidR="00950D7F" w:rsidRPr="00387C0D" w:rsidRDefault="001F5D0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ловесные:</w:t>
            </w:r>
            <w:r w:rsidR="001A15A2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диал</w:t>
            </w: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ог, 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A15A2" w:rsidRPr="00387C0D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литературы;</w:t>
            </w:r>
          </w:p>
          <w:p w14:paraId="2331939B" w14:textId="77777777" w:rsidR="00950D7F" w:rsidRPr="00387C0D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Практические:</w:t>
            </w:r>
          </w:p>
          <w:p w14:paraId="3FF854A3" w14:textId="77777777" w:rsidR="00950D7F" w:rsidRPr="00387C0D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 сюжетно – ролевые, дидактические, подвижные игры;</w:t>
            </w:r>
          </w:p>
          <w:p w14:paraId="34D3B4F3" w14:textId="77777777" w:rsidR="00950D7F" w:rsidRPr="00387C0D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 продуктивная деятельность (рисование, лепка, аппликация);</w:t>
            </w:r>
          </w:p>
          <w:p w14:paraId="5F564B1E" w14:textId="25FC4A0A" w:rsidR="00950D7F" w:rsidRPr="00387C0D" w:rsidRDefault="00950D7F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7F" w:rsidRPr="00387C0D" w14:paraId="50E8E363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947" w14:textId="4E5DD699" w:rsidR="00950D7F" w:rsidRPr="00387C0D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F90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конструкторов, материалов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868A" w14:textId="0A6AB529" w:rsidR="001A15A2" w:rsidRPr="00387C0D" w:rsidRDefault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Материалы для творчества, цветная бумага, картон, природный материал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разные виды конструктора, ноутбук, </w:t>
            </w:r>
            <w:proofErr w:type="spellStart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, музыкальный центр.</w:t>
            </w:r>
          </w:p>
          <w:p w14:paraId="31B8FBA8" w14:textId="3EFA741A" w:rsidR="001A15A2" w:rsidRPr="00387C0D" w:rsidRDefault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Дидактическое обеспечение: подбор иллюстраций, открыток, фотографий, оформление </w:t>
            </w:r>
            <w:r w:rsidR="006519F8" w:rsidRPr="00387C0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D9CF0C" w14:textId="1F50635D" w:rsidR="00950D7F" w:rsidRPr="00387C0D" w:rsidRDefault="00950D7F" w:rsidP="001A1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7F" w:rsidRPr="00387C0D" w14:paraId="4E6C0892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99D" w14:textId="4B5F6D97" w:rsidR="00950D7F" w:rsidRPr="00387C0D" w:rsidRDefault="00CE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E0C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ED2B" w14:textId="776676A6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Работы, выполненные детьми в сотворчестве с взрослыми.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детских работ</w:t>
            </w:r>
          </w:p>
          <w:p w14:paraId="6B239084" w14:textId="58B992D1" w:rsidR="00950D7F" w:rsidRPr="00387C0D" w:rsidRDefault="00950D7F" w:rsidP="00EF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Рисунки,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аппликации, лепка</w:t>
            </w:r>
            <w:r w:rsidR="00483C21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50D7F" w:rsidRPr="00387C0D" w14:paraId="4A9A70D2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A32E" w14:textId="32BFA07B" w:rsidR="00950D7F" w:rsidRPr="00387C0D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E641D" w:rsidRPr="00387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2E4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образовательные результаты проекта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1C7" w14:textId="4B7658AA" w:rsidR="00EF0609" w:rsidRPr="00387C0D" w:rsidRDefault="00EF0609" w:rsidP="006519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 по проекту для детей:</w:t>
            </w:r>
          </w:p>
          <w:p w14:paraId="5D358AE0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-Дети овладеют знаниями о диких животных; обогатится пассивный и активный словарь;</w:t>
            </w:r>
          </w:p>
          <w:p w14:paraId="6A1D8DA9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-Закрепят и обобщат знания о диких животных наших лесов;</w:t>
            </w:r>
          </w:p>
          <w:p w14:paraId="0AD087E1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-Повысится познавательный интерес к животным;</w:t>
            </w:r>
          </w:p>
          <w:p w14:paraId="7CF98366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-Возрастает речевая активность детей в разных видах деятельности</w:t>
            </w:r>
          </w:p>
          <w:p w14:paraId="0B32D6E5" w14:textId="77777777" w:rsidR="006E51E2" w:rsidRPr="00387C0D" w:rsidRDefault="006E51E2" w:rsidP="006E5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-Расширятся коммуникативные и творческие способности детей;</w:t>
            </w:r>
          </w:p>
          <w:p w14:paraId="7443F88E" w14:textId="606769EF" w:rsidR="00EF0609" w:rsidRPr="00387C0D" w:rsidRDefault="00EF0609" w:rsidP="006519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Ожидаемые результаты по проекту для родителей:</w:t>
            </w:r>
          </w:p>
          <w:p w14:paraId="09F838A7" w14:textId="5467FF6B" w:rsidR="00EF0609" w:rsidRPr="00387C0D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1. У родителей появится интерес к образовательному процессу, развитию творчества, знаний и умений у детей.</w:t>
            </w:r>
          </w:p>
          <w:p w14:paraId="71A14474" w14:textId="34BE827D" w:rsidR="00EF0609" w:rsidRPr="00387C0D" w:rsidRDefault="00EF0609" w:rsidP="0065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2. Участие родителей в совместной продуктивной деятельности.</w:t>
            </w:r>
          </w:p>
          <w:p w14:paraId="1FE90CBD" w14:textId="0BA0CE5B" w:rsidR="00950D7F" w:rsidRPr="00387C0D" w:rsidRDefault="00950D7F" w:rsidP="00483C2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50D7F" w:rsidRPr="00387C0D" w14:paraId="536FBD25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10A" w14:textId="4827F7DD" w:rsidR="00950D7F" w:rsidRPr="00387C0D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41D" w:rsidRPr="00387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83ED" w14:textId="77777777" w:rsidR="00950D7F" w:rsidRPr="00387C0D" w:rsidRDefault="00DB2A0D" w:rsidP="00DB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6698" w14:textId="6809826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предметно – пространственной среды оборудованием для </w:t>
            </w:r>
            <w:r w:rsidR="00CE641D" w:rsidRPr="00387C0D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="00EF0609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познавательного интереса к окружающей среде.</w:t>
            </w:r>
          </w:p>
        </w:tc>
      </w:tr>
      <w:tr w:rsidR="00950D7F" w:rsidRPr="00387C0D" w14:paraId="76BA351E" w14:textId="77777777" w:rsidTr="00530F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0BD0" w14:textId="42084500" w:rsidR="00950D7F" w:rsidRPr="00387C0D" w:rsidRDefault="00B70D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41D" w:rsidRPr="00387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0D7F" w:rsidRPr="00387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619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участниках </w:t>
            </w:r>
          </w:p>
          <w:p w14:paraId="21874504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F77D1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874" w14:textId="3C69090E" w:rsidR="00950D7F" w:rsidRPr="00387C0D" w:rsidRDefault="00EF06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Вторая младшая </w:t>
            </w:r>
            <w:proofErr w:type="gramStart"/>
            <w:r w:rsidRPr="00387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 w:rsidR="00CE641D" w:rsidRPr="00387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proofErr w:type="gramEnd"/>
            <w:r w:rsidR="00CE641D" w:rsidRPr="00387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Звездочки»</w:t>
            </w:r>
          </w:p>
          <w:p w14:paraId="7937EBED" w14:textId="77777777" w:rsidR="00950D7F" w:rsidRPr="00387C0D" w:rsidRDefault="00950D7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69646FE" w14:textId="77777777" w:rsidR="00950D7F" w:rsidRPr="00387C0D" w:rsidRDefault="00CE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Брагина Людмила Николаевна, воспитатель</w:t>
            </w:r>
          </w:p>
          <w:p w14:paraId="6F173A02" w14:textId="77777777" w:rsidR="00483C21" w:rsidRPr="00387C0D" w:rsidRDefault="00483C21" w:rsidP="0048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Свайкина</w:t>
            </w:r>
            <w:proofErr w:type="spellEnd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Ивановна, инструктор по физической культуре</w:t>
            </w:r>
          </w:p>
          <w:p w14:paraId="7162CF5E" w14:textId="4EADA4C0" w:rsidR="00483C21" w:rsidRPr="00387C0D" w:rsidRDefault="00483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6094B65C" w14:textId="77777777" w:rsidR="00DF0478" w:rsidRPr="00387C0D" w:rsidRDefault="00DF047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16D7B" w14:textId="77777777" w:rsidR="006519F8" w:rsidRPr="00387C0D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35ADC2" w14:textId="77777777" w:rsidR="006519F8" w:rsidRPr="00387C0D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C484F2" w14:textId="77777777" w:rsidR="006519F8" w:rsidRPr="00387C0D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EE1BB7" w14:textId="77777777" w:rsidR="006519F8" w:rsidRPr="00387C0D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B6825B" w14:textId="77777777" w:rsidR="006519F8" w:rsidRPr="00387C0D" w:rsidRDefault="006519F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24C801" w14:textId="25A9FF5E" w:rsidR="009528F9" w:rsidRPr="00387C0D" w:rsidRDefault="009528F9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tbl>
      <w:tblPr>
        <w:tblpPr w:leftFromText="180" w:rightFromText="180" w:vertAnchor="text" w:horzAnchor="margin" w:tblpXSpec="center" w:tblpY="167"/>
        <w:tblW w:w="97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241"/>
        <w:gridCol w:w="3858"/>
        <w:gridCol w:w="2031"/>
      </w:tblGrid>
      <w:tr w:rsidR="009528F9" w:rsidRPr="00387C0D" w14:paraId="43CD99B0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AD5F" w14:textId="77777777" w:rsidR="009528F9" w:rsidRPr="00BD22EB" w:rsidRDefault="009528F9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FBA4" w14:textId="77777777" w:rsidR="009528F9" w:rsidRPr="00BD22EB" w:rsidRDefault="009528F9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8C28" w14:textId="0D439328" w:rsidR="009528F9" w:rsidRPr="00BD22EB" w:rsidRDefault="00203A4D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Задачи, формы работы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C29B" w14:textId="77777777" w:rsidR="009528F9" w:rsidRPr="00BD22EB" w:rsidRDefault="009528F9" w:rsidP="0095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9528F9" w:rsidRPr="00387C0D" w14:paraId="6F086D03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C5A3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C9BD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3668" w14:textId="77777777" w:rsidR="00387C0D" w:rsidRPr="00387C0D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1. Подбор методической литературы по теме проекта.</w:t>
            </w:r>
          </w:p>
          <w:p w14:paraId="1CF40DEC" w14:textId="77777777" w:rsidR="00387C0D" w:rsidRPr="00387C0D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2. Подбор художественной литературы, загадок, стихов, по теме «Дикие животные Урала».</w:t>
            </w:r>
          </w:p>
          <w:p w14:paraId="59C6DDEA" w14:textId="77777777" w:rsidR="00387C0D" w:rsidRPr="00387C0D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Наполнение РППС макетами, альбомами, подбор </w:t>
            </w: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наглядно-дидактических   пособий, демонстрационного материала, набор игрушек диких животных.</w:t>
            </w:r>
          </w:p>
          <w:p w14:paraId="3D3C4947" w14:textId="77777777" w:rsidR="00387C0D" w:rsidRPr="00387C0D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4. Подбор подвижных игр, игровых упражнений, пальчиковых игр.</w:t>
            </w:r>
          </w:p>
          <w:p w14:paraId="4CD3F884" w14:textId="77777777" w:rsidR="00387C0D" w:rsidRPr="00387C0D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5. Подготовка материала для изобразительной деятельности.</w:t>
            </w:r>
          </w:p>
          <w:p w14:paraId="7AF1C3FB" w14:textId="77777777" w:rsidR="00387C0D" w:rsidRPr="00387C0D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6. Подбор музыкальных произведений, соответствующих возрасту детей.</w:t>
            </w:r>
          </w:p>
          <w:p w14:paraId="1BBF5B76" w14:textId="6CE22780" w:rsidR="00DA0962" w:rsidRPr="00AA28E1" w:rsidRDefault="00387C0D" w:rsidP="00AA28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7. Привлечь родителей к работе над проектом: подбор художес</w:t>
            </w:r>
            <w:r w:rsidR="00AA28E1">
              <w:rPr>
                <w:rFonts w:ascii="Times New Roman" w:eastAsia="Calibri" w:hAnsi="Times New Roman" w:cs="Times New Roman"/>
                <w:sz w:val="28"/>
                <w:szCs w:val="28"/>
              </w:rPr>
              <w:t>твенной литературы, для выставки</w:t>
            </w: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«Книги о животных».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484D4" w14:textId="03A34CE9" w:rsidR="009528F9" w:rsidRPr="00387C0D" w:rsidRDefault="00387C0D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  <w:r w:rsidR="00EF0609"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,2025</w:t>
            </w:r>
          </w:p>
        </w:tc>
      </w:tr>
      <w:tr w:rsidR="009528F9" w:rsidRPr="00387C0D" w14:paraId="11911235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0E8B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A71D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DB5B" w14:textId="2BB19478" w:rsidR="009528F9" w:rsidRPr="00387C0D" w:rsidRDefault="00203A4D" w:rsidP="00387C0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387C0D">
              <w:rPr>
                <w:sz w:val="28"/>
                <w:szCs w:val="28"/>
              </w:rPr>
              <w:t>Образовательная деятельность, беседы, наблюдения, пальчиковые, дидактические, сюжетно - ролевые и подвижные игры, чтение художественной литературы (заучивание стихов, загадывание загадок по теме), продуктивные виды деятельности. Совместное творчество детей и родителей.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A07D" w14:textId="2EE071B1" w:rsidR="00BB7964" w:rsidRPr="00387C0D" w:rsidRDefault="00387C0D" w:rsidP="00BB7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B7964"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ктябрь,2025</w:t>
            </w:r>
            <w:r w:rsidR="00DA0962"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6547E109" w14:textId="77F4EE6B" w:rsidR="00483C21" w:rsidRPr="00387C0D" w:rsidRDefault="00DA0962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28F9" w:rsidRPr="00387C0D" w14:paraId="03C870D1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2478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BF52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A1AD" w14:textId="4C869243" w:rsidR="009528F9" w:rsidRPr="00387C0D" w:rsidRDefault="00203A4D" w:rsidP="00387C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Выставка рисунков, аппликаций, поделок детей на тему: «</w:t>
            </w:r>
            <w:r w:rsidR="00387C0D" w:rsidRPr="00387C0D">
              <w:rPr>
                <w:rFonts w:ascii="Times New Roman" w:hAnsi="Times New Roman" w:cs="Times New Roman"/>
                <w:sz w:val="28"/>
                <w:szCs w:val="28"/>
              </w:rPr>
              <w:t>Животные Урала</w:t>
            </w: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5179" w14:textId="2A15DFFC" w:rsidR="009528F9" w:rsidRPr="00387C0D" w:rsidRDefault="00BB7964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2025</w:t>
            </w:r>
            <w:r w:rsidR="00DA0962"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9528F9" w:rsidRPr="00387C0D" w14:paraId="5440C0DA" w14:textId="77777777" w:rsidTr="009528F9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BDF2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B35A" w14:textId="77777777" w:rsidR="009528F9" w:rsidRPr="00387C0D" w:rsidRDefault="009528F9" w:rsidP="00952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4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3A9E" w14:textId="77777777" w:rsidR="00BB255C" w:rsidRPr="003B12E4" w:rsidRDefault="00387C0D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видеосюжета «Животные Урала»</w:t>
            </w:r>
          </w:p>
          <w:p w14:paraId="4C002D48" w14:textId="42CE93A7" w:rsidR="00C85B92" w:rsidRPr="00387C0D" w:rsidRDefault="00C85B92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 </w:t>
            </w:r>
            <w:r w:rsidR="003B12E4" w:rsidRP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B12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Уральский лес</w:t>
            </w:r>
            <w:r w:rsidR="003B12E4" w:rsidRPr="003B12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F5BA" w14:textId="4D2FCDDC" w:rsidR="009528F9" w:rsidRPr="00387C0D" w:rsidRDefault="00387C0D" w:rsidP="00952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BB255C"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,2025г</w:t>
            </w:r>
            <w:r w:rsidR="00DA0962" w:rsidRPr="0038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33354B2" w14:textId="77777777" w:rsidR="00DF0478" w:rsidRPr="00387C0D" w:rsidRDefault="00DF0478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4500E9" w14:textId="1B3857F2" w:rsidR="009528F9" w:rsidRPr="00387C0D" w:rsidRDefault="009528F9" w:rsidP="00DF0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7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3290"/>
        <w:gridCol w:w="6350"/>
      </w:tblGrid>
      <w:tr w:rsidR="00E574CF" w:rsidRPr="00387C0D" w14:paraId="42FF6239" w14:textId="77777777" w:rsidTr="00E574CF">
        <w:tc>
          <w:tcPr>
            <w:tcW w:w="3290" w:type="dxa"/>
          </w:tcPr>
          <w:p w14:paraId="0F131805" w14:textId="77777777" w:rsidR="00E574CF" w:rsidRPr="00387C0D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7C0D">
              <w:rPr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350" w:type="dxa"/>
          </w:tcPr>
          <w:p w14:paraId="6A8D1F87" w14:textId="77777777" w:rsidR="00E574CF" w:rsidRPr="00387C0D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87C0D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ED048B" w:rsidRPr="00387C0D" w14:paraId="47C6B280" w14:textId="77777777" w:rsidTr="00AA28E1">
        <w:trPr>
          <w:trHeight w:val="3959"/>
        </w:trPr>
        <w:tc>
          <w:tcPr>
            <w:tcW w:w="3290" w:type="dxa"/>
          </w:tcPr>
          <w:p w14:paraId="5A67F8ED" w14:textId="77777777" w:rsidR="00ED048B" w:rsidRPr="00387C0D" w:rsidRDefault="00ED048B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7C0D">
              <w:rPr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6350" w:type="dxa"/>
          </w:tcPr>
          <w:p w14:paraId="4E0E8B4E" w14:textId="6005B52E" w:rsidR="00387C0D" w:rsidRPr="00387C0D" w:rsidRDefault="003B12E4" w:rsidP="0038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7C0D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«Собери семейку», «Где моя мама?», «Отгадай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7C0D"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 кто это», «Найди кого назову»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28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12E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«Чьи следы»</w:t>
            </w:r>
            <w:r w:rsidRP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3B12E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«Кто что ест»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F0318D6" w14:textId="77228115" w:rsidR="00387C0D" w:rsidRPr="00387C0D" w:rsidRDefault="00387C0D" w:rsidP="0038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Настольные игры: кубики, </w:t>
            </w:r>
            <w:proofErr w:type="spellStart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, домино по теме проекта, </w:t>
            </w:r>
            <w:proofErr w:type="spellStart"/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="00AA28E1"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 леса»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DC99FD" w14:textId="7260AD8F" w:rsidR="00387C0D" w:rsidRPr="00387C0D" w:rsidRDefault="00387C0D" w:rsidP="0038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>готовление макета «Уральский лес»;</w:t>
            </w:r>
          </w:p>
          <w:p w14:paraId="6192BB08" w14:textId="1ECA1D21" w:rsidR="00C85B92" w:rsidRPr="003B12E4" w:rsidRDefault="00387C0D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 xml:space="preserve">Сюжетно ролевые игры: «Гости из леса», 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C85B92" w:rsidRPr="00AA2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леса охотится на зайца</w:t>
            </w:r>
            <w:r w:rsid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7FBFE3CC" w14:textId="7AD06F71" w:rsidR="003B12E4" w:rsidRDefault="00387C0D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hAnsi="Times New Roman" w:cs="Times New Roman"/>
                <w:sz w:val="28"/>
                <w:szCs w:val="28"/>
              </w:rPr>
              <w:t>ОБЖ «Правила поведения в</w:t>
            </w:r>
            <w:r w:rsidR="00AA28E1">
              <w:rPr>
                <w:rFonts w:ascii="Times New Roman" w:hAnsi="Times New Roman" w:cs="Times New Roman"/>
                <w:sz w:val="28"/>
                <w:szCs w:val="28"/>
              </w:rPr>
              <w:t xml:space="preserve"> лесу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03C4C685" w14:textId="295044BA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игры:</w:t>
            </w:r>
            <w:r w:rsid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Разрезные картины, </w:t>
            </w:r>
            <w:proofErr w:type="spellStart"/>
            <w:r w:rsid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«Животные»</w:t>
            </w:r>
            <w:r w:rsidR="003B12E4" w:rsidRPr="003B1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91C18F7" w14:textId="38A5BA5D" w:rsidR="003B12E4" w:rsidRPr="003B12E4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образовательного виде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о про животных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Урала; мультфильмы про животных;</w:t>
            </w:r>
          </w:p>
          <w:p w14:paraId="38DE50AF" w14:textId="77777777" w:rsidR="00F911BC" w:rsidRPr="00F911BC" w:rsidRDefault="00F911BC" w:rsidP="00F911BC">
            <w:pPr>
              <w:spacing w:after="20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1BC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компонент: Рассматривание альбома «</w:t>
            </w:r>
            <w:proofErr w:type="gramStart"/>
            <w:r w:rsidRPr="00F911BC">
              <w:rPr>
                <w:rFonts w:ascii="Times New Roman" w:eastAsia="Calibri" w:hAnsi="Times New Roman" w:cs="Times New Roman"/>
                <w:sz w:val="28"/>
                <w:szCs w:val="28"/>
              </w:rPr>
              <w:t>Животные  Урала</w:t>
            </w:r>
            <w:proofErr w:type="gramEnd"/>
            <w:r w:rsidRPr="00F911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0D065A66" w14:textId="2675B85A" w:rsidR="00BB255C" w:rsidRPr="00387C0D" w:rsidRDefault="00BB255C" w:rsidP="003B12E4">
            <w:pPr>
              <w:pStyle w:val="a5"/>
              <w:rPr>
                <w:sz w:val="28"/>
                <w:szCs w:val="28"/>
              </w:rPr>
            </w:pPr>
          </w:p>
        </w:tc>
      </w:tr>
      <w:tr w:rsidR="006A5644" w:rsidRPr="00387C0D" w14:paraId="5B2D65F1" w14:textId="77777777" w:rsidTr="00536112">
        <w:trPr>
          <w:trHeight w:val="2596"/>
        </w:trPr>
        <w:tc>
          <w:tcPr>
            <w:tcW w:w="3290" w:type="dxa"/>
          </w:tcPr>
          <w:p w14:paraId="2357437D" w14:textId="77777777" w:rsidR="006A5644" w:rsidRPr="00387C0D" w:rsidRDefault="006A5644" w:rsidP="00AA28E1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7C0D">
              <w:rPr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6350" w:type="dxa"/>
          </w:tcPr>
          <w:p w14:paraId="1346AEF1" w14:textId="3FE560B9" w:rsidR="003B12E4" w:rsidRPr="003B12E4" w:rsidRDefault="00387C0D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3B12E4" w:rsidRPr="003B1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«Кто в лесу живет»,</w:t>
            </w:r>
            <w:r w:rsidR="003B12E4"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>«Зайка меняет шубку»,</w:t>
            </w:r>
            <w:r w:rsidR="003B12E4">
              <w:t xml:space="preserve"> </w:t>
            </w:r>
            <w:r w:rsidR="003B12E4" w:rsidRPr="003B12E4">
              <w:rPr>
                <w:rFonts w:ascii="Times New Roman" w:hAnsi="Times New Roman" w:cs="Times New Roman"/>
                <w:sz w:val="28"/>
                <w:szCs w:val="28"/>
              </w:rPr>
              <w:t>«Шубка для белки»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>, «Мишка ложится спать»</w:t>
            </w:r>
            <w:r w:rsidR="003B12E4" w:rsidRPr="003B1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369A8A" w14:textId="78298D90" w:rsidR="003B12E4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«Ежик»;</w:t>
            </w:r>
            <w:r w:rsidR="00387C0D"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3B89EE" w14:textId="77777777" w:rsidR="003B12E4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87C0D" w:rsidRPr="003B12E4">
              <w:rPr>
                <w:rFonts w:ascii="Times New Roman" w:hAnsi="Times New Roman" w:cs="Times New Roman"/>
                <w:sz w:val="28"/>
                <w:szCs w:val="28"/>
              </w:rPr>
              <w:t>епка «Морковки для зайки»,</w:t>
            </w:r>
          </w:p>
          <w:p w14:paraId="1BDEBBA7" w14:textId="6D28BCE1" w:rsidR="003B12E4" w:rsidRPr="003B12E4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«Грибочки для белочки», пластилиновые заплатки «Лесные животные»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2D7703" w14:textId="7E701BEC" w:rsidR="00387C0D" w:rsidRPr="003B12E4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87C0D" w:rsidRPr="003B12E4">
              <w:rPr>
                <w:rFonts w:ascii="Times New Roman" w:hAnsi="Times New Roman" w:cs="Times New Roman"/>
                <w:sz w:val="28"/>
                <w:szCs w:val="28"/>
              </w:rPr>
              <w:t>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реты, раскраски по теме проекта;</w:t>
            </w:r>
          </w:p>
          <w:p w14:paraId="153B6F95" w14:textId="0469B1FF" w:rsidR="00387C0D" w:rsidRPr="003B12E4" w:rsidRDefault="00387C0D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</w:t>
            </w:r>
            <w:r w:rsidR="003B12E4" w:rsidRPr="003B1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«Теремок», «</w:t>
            </w:r>
            <w:proofErr w:type="spellStart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  <w:r w:rsidR="003B12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12E4" w:rsidRPr="003B12E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«Машенька и медведь»</w:t>
            </w:r>
            <w:r w:rsidR="003B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B7E3DB0" w14:textId="622F26AD" w:rsidR="00387C0D" w:rsidRPr="00387C0D" w:rsidRDefault="00387C0D" w:rsidP="003B1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Слушание: Д. </w:t>
            </w:r>
            <w:proofErr w:type="spellStart"/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«Ежик», «Зайчик дразнит медвежонка», Шостакович «Медведь»</w:t>
            </w:r>
            <w:r w:rsidR="003B12E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C1BA247" w14:textId="6D97BF5A" w:rsidR="00BB255C" w:rsidRPr="00387C0D" w:rsidRDefault="00BB255C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644" w:rsidRPr="00387C0D" w14:paraId="6FBDDD94" w14:textId="77777777" w:rsidTr="00F911BC">
        <w:trPr>
          <w:trHeight w:val="58"/>
        </w:trPr>
        <w:tc>
          <w:tcPr>
            <w:tcW w:w="3290" w:type="dxa"/>
          </w:tcPr>
          <w:p w14:paraId="16656003" w14:textId="77777777" w:rsidR="006A5644" w:rsidRPr="00387C0D" w:rsidRDefault="006A5644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7C0D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6350" w:type="dxa"/>
          </w:tcPr>
          <w:p w14:paraId="0565EA90" w14:textId="69C868ED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и беседы на тему</w:t>
            </w:r>
            <w:r w:rsidR="003B12E4" w:rsidRPr="003B12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39B8FB" w14:textId="14440212" w:rsidR="00F911BC" w:rsidRPr="003B12E4" w:rsidRDefault="00F911BC" w:rsidP="00F91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«Бурый медведь</w:t>
            </w:r>
            <w:r w:rsidR="00AA28E1" w:rsidRPr="003B1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«Ёж», «Белка», «Заяц», «Волк», «Лиса», «Барсук», «Лось»,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Олень»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где обитает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питается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зимует)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«Лиса и волк – хищные животные»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«Зачем заяц меняет шкурку».</w:t>
            </w:r>
          </w:p>
          <w:p w14:paraId="08C06E02" w14:textId="31B57A23" w:rsidR="00AA28E1" w:rsidRPr="00F911BC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на тему «Лесные животные Урала»</w:t>
            </w:r>
            <w:r w:rsidR="00F911BC" w:rsidRPr="00F911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48EFAF" w14:textId="0425E5F3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Пересказ сказки «Теремок»</w:t>
            </w:r>
            <w:r w:rsidR="00F911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1FE5D0" w14:textId="6C440242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Чтение и обсуждение р. н. сказки «Машенька и медведь», </w:t>
            </w:r>
            <w:r w:rsidR="00F911BC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ых»</w:t>
            </w:r>
            <w:r w:rsidR="00F911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41612D" w14:textId="77777777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литература, фольклор:</w:t>
            </w:r>
          </w:p>
          <w:p w14:paraId="5D39E7FE" w14:textId="77777777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«Сидит белка на тележке …».</w:t>
            </w:r>
          </w:p>
          <w:p w14:paraId="1185E3CD" w14:textId="0C8575E8" w:rsidR="00AA28E1" w:rsidRPr="003B12E4" w:rsidRDefault="00AA28E1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стихотворение «Белка»</w:t>
            </w:r>
            <w:r w:rsidR="00F911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49C8AE" w14:textId="381342B8" w:rsidR="00C85B92" w:rsidRPr="003B12E4" w:rsidRDefault="00F911BC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B92" w:rsidRPr="003B12E4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об 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04D5B8" w14:textId="77777777" w:rsidR="00C85B92" w:rsidRPr="003B12E4" w:rsidRDefault="00C85B92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Рассматривание и беседы на тему: «Лесные животные».</w:t>
            </w:r>
          </w:p>
          <w:p w14:paraId="59292A7A" w14:textId="77777777" w:rsidR="006A5644" w:rsidRDefault="00C85B92" w:rsidP="00F91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рассказов: В. Бианки «Лес и мышонок»; Е. </w:t>
            </w:r>
            <w:proofErr w:type="spellStart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Волчишко</w:t>
            </w:r>
            <w:proofErr w:type="spellEnd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», «Медведица и </w:t>
            </w:r>
            <w:r w:rsidRPr="003B1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медвежата», «Про зайчат»; А. Пришвин «Ёж»; Б. </w:t>
            </w:r>
            <w:proofErr w:type="spellStart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«Ёжик»; А. Введенский «Мышка».</w:t>
            </w:r>
          </w:p>
          <w:p w14:paraId="72D291E4" w14:textId="4AEC6595" w:rsidR="00F911BC" w:rsidRPr="00387C0D" w:rsidRDefault="00F911BC" w:rsidP="00F911BC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В. Бианки "Как звери готовятся к зиме", сказки «Лисичка сестричка и серый волк», «Теремок», "</w:t>
            </w:r>
          </w:p>
          <w:p w14:paraId="1333CA52" w14:textId="77777777" w:rsidR="00F911BC" w:rsidRPr="00387C0D" w:rsidRDefault="00F911BC" w:rsidP="00F911BC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"Зайчишка - трусишка"</w:t>
            </w:r>
          </w:p>
          <w:p w14:paraId="4A2104B1" w14:textId="64AE4372" w:rsidR="00F911BC" w:rsidRPr="00F911BC" w:rsidRDefault="00F911BC" w:rsidP="00F911BC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стихотворения В. Орлова "Почему медведь зимой спит". </w:t>
            </w:r>
          </w:p>
        </w:tc>
      </w:tr>
      <w:tr w:rsidR="006A5644" w:rsidRPr="00387C0D" w14:paraId="61D680CC" w14:textId="77777777" w:rsidTr="00EB77FB">
        <w:trPr>
          <w:trHeight w:val="1903"/>
        </w:trPr>
        <w:tc>
          <w:tcPr>
            <w:tcW w:w="3290" w:type="dxa"/>
          </w:tcPr>
          <w:p w14:paraId="4716CB83" w14:textId="77777777" w:rsidR="006A5644" w:rsidRPr="00387C0D" w:rsidRDefault="006A5644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7C0D">
              <w:rPr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350" w:type="dxa"/>
          </w:tcPr>
          <w:p w14:paraId="52525EF0" w14:textId="77777777" w:rsidR="00387C0D" w:rsidRPr="00387C0D" w:rsidRDefault="00387C0D" w:rsidP="00F911BC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«Как зимуют дикие звери»</w:t>
            </w:r>
          </w:p>
          <w:p w14:paraId="7AE79412" w14:textId="376A897A" w:rsidR="00387C0D" w:rsidRPr="00387C0D" w:rsidRDefault="00387C0D" w:rsidP="00387C0D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Рассказ воспитателя «Зачем ежу иголки?», «Почему зайца называют</w:t>
            </w:r>
            <w:r w:rsidR="00F911BC" w:rsidRPr="00F91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косым?» </w:t>
            </w:r>
          </w:p>
          <w:p w14:paraId="21286164" w14:textId="112AF569" w:rsidR="00387C0D" w:rsidRPr="00387C0D" w:rsidRDefault="00387C0D" w:rsidP="00387C0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F911BC">
              <w:rPr>
                <w:rFonts w:ascii="Times New Roman" w:eastAsia="Calibri" w:hAnsi="Times New Roman" w:cs="Times New Roman"/>
                <w:sz w:val="28"/>
                <w:szCs w:val="28"/>
              </w:rPr>
              <w:t>идактические игры</w:t>
            </w:r>
            <w:r w:rsidR="00F911BC" w:rsidRPr="00F911B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«Собери картинку», </w:t>
            </w:r>
          </w:p>
          <w:p w14:paraId="47A7EAF5" w14:textId="694F877A" w:rsidR="00387C0D" w:rsidRPr="00387C0D" w:rsidRDefault="00387C0D" w:rsidP="00387C0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«Кто где живет?» «Чей хвост (ухо, голова, лапа)</w:t>
            </w:r>
          </w:p>
          <w:p w14:paraId="0FED874F" w14:textId="2B0D4CC8" w:rsidR="00387C0D" w:rsidRPr="00387C0D" w:rsidRDefault="00387C0D" w:rsidP="00387C0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кого кто»</w:t>
            </w:r>
          </w:p>
          <w:p w14:paraId="20740397" w14:textId="77777777" w:rsidR="003B12E4" w:rsidRPr="003B12E4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деятельность.</w:t>
            </w:r>
          </w:p>
          <w:p w14:paraId="508A39C1" w14:textId="1DBA70F4" w:rsidR="006A5644" w:rsidRPr="00387C0D" w:rsidRDefault="003B12E4" w:rsidP="003B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«Теремок для зверей» из различного конструктора, конструирование из </w:t>
            </w:r>
            <w:proofErr w:type="spellStart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3B12E4">
              <w:rPr>
                <w:rFonts w:ascii="Times New Roman" w:hAnsi="Times New Roman" w:cs="Times New Roman"/>
                <w:sz w:val="28"/>
                <w:szCs w:val="28"/>
              </w:rPr>
              <w:t xml:space="preserve"> Дупло «Белка чудесница»</w:t>
            </w:r>
          </w:p>
        </w:tc>
      </w:tr>
      <w:tr w:rsidR="00E574CF" w:rsidRPr="00387C0D" w14:paraId="21430DC9" w14:textId="77777777" w:rsidTr="00E574CF">
        <w:tc>
          <w:tcPr>
            <w:tcW w:w="3290" w:type="dxa"/>
          </w:tcPr>
          <w:p w14:paraId="3DE62064" w14:textId="77777777" w:rsidR="00E574CF" w:rsidRPr="00387C0D" w:rsidRDefault="00E574CF" w:rsidP="00E574CF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7C0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6350" w:type="dxa"/>
          </w:tcPr>
          <w:p w14:paraId="017A7039" w14:textId="5F244642" w:rsidR="00387C0D" w:rsidRPr="00387C0D" w:rsidRDefault="00F911BC" w:rsidP="00387C0D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</w:t>
            </w:r>
            <w:r w:rsidR="00387C0D"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«У медведя во бору», «Гуси лебеди», «Бездомный заяц», «Мыши и кот»; </w:t>
            </w:r>
            <w:proofErr w:type="spellStart"/>
            <w:r w:rsidR="00387C0D"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387C0D"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минутки, </w:t>
            </w:r>
            <w:proofErr w:type="spellStart"/>
            <w:r w:rsidR="00387C0D"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видио</w:t>
            </w:r>
            <w:proofErr w:type="spellEnd"/>
            <w:r w:rsidR="00387C0D"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-разминка «Зайка серенький»; элементы Йоги для малышей имитация животных (мишка, лисичка, ёжик) Пальчиковая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7C0D" w:rsidRPr="00387C0D">
              <w:rPr>
                <w:rFonts w:ascii="Times New Roman" w:eastAsia="Calibri" w:hAnsi="Times New Roman" w:cs="Times New Roman"/>
                <w:sz w:val="28"/>
                <w:szCs w:val="28"/>
              </w:rPr>
              <w:t>игра «Ежик», «Лиса», «У кого какая шуба?», «Заячьи прятки», «Лесное нас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еление», «Кто в лесочке живет?»</w:t>
            </w:r>
            <w:r w:rsidRPr="00F911B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6E3EE8A" w14:textId="519A2142" w:rsidR="00BB255C" w:rsidRPr="00387C0D" w:rsidRDefault="00BB255C" w:rsidP="00387C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0C9F6AC8" w14:textId="77777777" w:rsidR="00DF0478" w:rsidRPr="00387C0D" w:rsidRDefault="00DF0478" w:rsidP="00952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DBEC1C" w14:textId="77777777" w:rsidR="00E574CF" w:rsidRPr="00387C0D" w:rsidRDefault="00E574CF" w:rsidP="00E5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043631B" w14:textId="5EDE0719" w:rsidR="00CC1AF0" w:rsidRPr="00387C0D" w:rsidRDefault="009528F9" w:rsidP="00CC1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C0D">
        <w:rPr>
          <w:rFonts w:ascii="Times New Roman" w:hAnsi="Times New Roman" w:cs="Times New Roman"/>
          <w:sz w:val="28"/>
          <w:szCs w:val="28"/>
        </w:rPr>
        <w:t> </w:t>
      </w:r>
      <w:r w:rsidRPr="00387C0D">
        <w:rPr>
          <w:rFonts w:ascii="Times New Roman" w:hAnsi="Times New Roman" w:cs="Times New Roman"/>
          <w:b/>
          <w:sz w:val="28"/>
          <w:szCs w:val="28"/>
        </w:rPr>
        <w:t>Выводы:</w:t>
      </w:r>
      <w:r w:rsidR="00105F39" w:rsidRPr="0038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F84264" w14:textId="77777777" w:rsidR="00F911BC" w:rsidRDefault="00F911BC" w:rsidP="00387C0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97CB02D" w14:textId="554ABB17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Работа с детьми:</w:t>
      </w:r>
    </w:p>
    <w:p w14:paraId="7C16B9E8" w14:textId="25CE7271" w:rsidR="00387C0D" w:rsidRPr="00387C0D" w:rsidRDefault="00F911BC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Повысилась познавательная</w:t>
      </w:r>
      <w:r w:rsidR="00BD22EB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 Дети знают и называют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 xml:space="preserve"> животных</w:t>
      </w:r>
      <w:r w:rsidR="00BD22EB">
        <w:rPr>
          <w:rFonts w:ascii="Times New Roman" w:eastAsia="Calibri" w:hAnsi="Times New Roman" w:cs="Times New Roman"/>
          <w:sz w:val="28"/>
          <w:szCs w:val="28"/>
        </w:rPr>
        <w:t xml:space="preserve"> наших лесов. Узнали 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>особенности внешнего вида, повадки, приспособления к среде обитания</w:t>
      </w:r>
      <w:r w:rsidR="00BD22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E6EE06" w14:textId="77777777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(сезонные изменения, способы защиты).</w:t>
      </w:r>
    </w:p>
    <w:p w14:paraId="4C460FA8" w14:textId="696A9210" w:rsidR="00387C0D" w:rsidRPr="00387C0D" w:rsidRDefault="00BD22EB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Владеют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 xml:space="preserve"> обобщающим понятием «дикие животные».</w:t>
      </w:r>
    </w:p>
    <w:p w14:paraId="36D371B4" w14:textId="561D4290" w:rsidR="00387C0D" w:rsidRPr="00387C0D" w:rsidRDefault="00BD22EB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Сравнивают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 xml:space="preserve"> животных по нескольким признакам, находя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 xml:space="preserve"> сходство и</w:t>
      </w:r>
    </w:p>
    <w:p w14:paraId="68BDDFC7" w14:textId="77777777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различие.</w:t>
      </w:r>
    </w:p>
    <w:p w14:paraId="573EC9E1" w14:textId="79A35FAB" w:rsidR="00387C0D" w:rsidRPr="00387C0D" w:rsidRDefault="00BD22EB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С помощью взрослого могут составить 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>описательный рассказ о животном.</w:t>
      </w:r>
    </w:p>
    <w:p w14:paraId="30C05621" w14:textId="77777777" w:rsidR="00BD22EB" w:rsidRDefault="00BD22EB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B85D15" w14:textId="0B9A1265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Работа с родителями:</w:t>
      </w:r>
    </w:p>
    <w:p w14:paraId="09FF0E9E" w14:textId="3318658B" w:rsidR="00387C0D" w:rsidRPr="00387C0D" w:rsidRDefault="00BD22EB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1.Родители приняли активное участие в оформлении 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>РПП среды группы в рамках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«Животные Урала</w:t>
      </w:r>
      <w:r w:rsidR="00387C0D" w:rsidRPr="00387C0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E07886" w14:textId="1BF6BEC3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D22EB">
        <w:rPr>
          <w:rFonts w:ascii="Times New Roman" w:eastAsia="Calibri" w:hAnsi="Times New Roman" w:cs="Times New Roman"/>
          <w:sz w:val="28"/>
          <w:szCs w:val="28"/>
        </w:rPr>
        <w:t xml:space="preserve"> У родителей повысилась</w:t>
      </w:r>
      <w:r w:rsidRPr="00387C0D">
        <w:rPr>
          <w:rFonts w:ascii="Times New Roman" w:eastAsia="Calibri" w:hAnsi="Times New Roman" w:cs="Times New Roman"/>
          <w:sz w:val="28"/>
          <w:szCs w:val="28"/>
        </w:rPr>
        <w:t xml:space="preserve"> творческ</w:t>
      </w:r>
      <w:r w:rsidR="00BD22EB">
        <w:rPr>
          <w:rFonts w:ascii="Times New Roman" w:eastAsia="Calibri" w:hAnsi="Times New Roman" w:cs="Times New Roman"/>
          <w:sz w:val="28"/>
          <w:szCs w:val="28"/>
        </w:rPr>
        <w:t>ая активность</w:t>
      </w:r>
      <w:r w:rsidRPr="00387C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7C7E33" w14:textId="7B3DF38F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взаимодействие с родителями при</w:t>
      </w:r>
      <w:r w:rsidR="00BD22EB">
        <w:rPr>
          <w:rFonts w:ascii="Times New Roman" w:eastAsia="Calibri" w:hAnsi="Times New Roman" w:cs="Times New Roman"/>
          <w:sz w:val="28"/>
          <w:szCs w:val="28"/>
        </w:rPr>
        <w:t>вело</w:t>
      </w:r>
      <w:r w:rsidRPr="00387C0D">
        <w:rPr>
          <w:rFonts w:ascii="Times New Roman" w:eastAsia="Calibri" w:hAnsi="Times New Roman" w:cs="Times New Roman"/>
          <w:sz w:val="28"/>
          <w:szCs w:val="28"/>
        </w:rPr>
        <w:t xml:space="preserve"> к повышению уровня знаний детей о диких животных нашего леса.</w:t>
      </w:r>
    </w:p>
    <w:p w14:paraId="21025C58" w14:textId="77777777" w:rsidR="00387C0D" w:rsidRPr="00387C0D" w:rsidRDefault="00387C0D" w:rsidP="00387C0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9D7282" w14:textId="77777777" w:rsidR="00387C0D" w:rsidRPr="00387C0D" w:rsidRDefault="00387C0D" w:rsidP="00387C0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Работа со специалистом инструктором по физической культуре:</w:t>
      </w:r>
    </w:p>
    <w:p w14:paraId="1D3EDD90" w14:textId="77777777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1.Создание картотеки: пальчиковые игры «Дикие животные».;</w:t>
      </w:r>
    </w:p>
    <w:p w14:paraId="0FC6AC5D" w14:textId="77777777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>2. Создание картотеки подвижные игры про животных;</w:t>
      </w:r>
    </w:p>
    <w:p w14:paraId="53CF3776" w14:textId="5F6D40C8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87C0D">
        <w:rPr>
          <w:rFonts w:ascii="Times New Roman" w:eastAsia="Calibri" w:hAnsi="Times New Roman" w:cs="Times New Roman"/>
          <w:sz w:val="28"/>
          <w:szCs w:val="28"/>
        </w:rPr>
        <w:t xml:space="preserve">3. Создание картотеки </w:t>
      </w:r>
      <w:proofErr w:type="spellStart"/>
      <w:r w:rsidRPr="00387C0D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  <w:r w:rsidRPr="00387C0D">
        <w:rPr>
          <w:rFonts w:ascii="Times New Roman" w:eastAsia="Calibri" w:hAnsi="Times New Roman" w:cs="Times New Roman"/>
          <w:sz w:val="28"/>
          <w:szCs w:val="28"/>
        </w:rPr>
        <w:t xml:space="preserve"> «Дикие и домашние животные»</w:t>
      </w:r>
    </w:p>
    <w:p w14:paraId="7D5B2A65" w14:textId="2D765A8E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7CC8C9" w14:textId="77777777" w:rsidR="00387C0D" w:rsidRPr="00387C0D" w:rsidRDefault="00387C0D" w:rsidP="00387C0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95EA4" w14:textId="1A51A180" w:rsidR="00CC1AF0" w:rsidRPr="00387C0D" w:rsidRDefault="00CC1AF0" w:rsidP="00105F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3C146ED" w14:textId="77777777" w:rsidR="00AA28E1" w:rsidRPr="00BD22EB" w:rsidRDefault="00AA28E1" w:rsidP="00AA28E1">
      <w:pPr>
        <w:pStyle w:val="a5"/>
        <w:rPr>
          <w:color w:val="000000"/>
          <w:sz w:val="28"/>
          <w:szCs w:val="28"/>
        </w:rPr>
      </w:pPr>
      <w:r w:rsidRPr="00BD22EB">
        <w:rPr>
          <w:color w:val="000000"/>
          <w:sz w:val="28"/>
          <w:szCs w:val="28"/>
        </w:rPr>
        <w:t>Список литературы:</w:t>
      </w:r>
    </w:p>
    <w:p w14:paraId="1CBD3816" w14:textId="77777777" w:rsidR="00BD22EB" w:rsidRPr="00BD22EB" w:rsidRDefault="00AA28E1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22E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BD22EB">
        <w:rPr>
          <w:rFonts w:ascii="Times New Roman" w:hAnsi="Times New Roman" w:cs="Times New Roman"/>
          <w:sz w:val="28"/>
          <w:szCs w:val="28"/>
        </w:rPr>
        <w:t xml:space="preserve"> Н. Е, Комаровой Т. </w:t>
      </w:r>
      <w:proofErr w:type="gramStart"/>
      <w:r w:rsidRPr="00BD22EB">
        <w:rPr>
          <w:rFonts w:ascii="Times New Roman" w:hAnsi="Times New Roman" w:cs="Times New Roman"/>
          <w:sz w:val="28"/>
          <w:szCs w:val="28"/>
        </w:rPr>
        <w:t>С,Э.</w:t>
      </w:r>
      <w:proofErr w:type="gramEnd"/>
      <w:r w:rsidRPr="00BD22EB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D22EB">
        <w:rPr>
          <w:rFonts w:ascii="Times New Roman" w:hAnsi="Times New Roman" w:cs="Times New Roman"/>
          <w:sz w:val="28"/>
          <w:szCs w:val="28"/>
        </w:rPr>
        <w:t>Длрофеевой</w:t>
      </w:r>
      <w:proofErr w:type="spellEnd"/>
      <w:r w:rsidRPr="00BD22EB">
        <w:rPr>
          <w:rFonts w:ascii="Times New Roman" w:hAnsi="Times New Roman" w:cs="Times New Roman"/>
          <w:sz w:val="28"/>
          <w:szCs w:val="28"/>
        </w:rPr>
        <w:t>. От рождения до школы. Инновационная программа дошкольного образования [Текст</w:t>
      </w:r>
      <w:proofErr w:type="gramStart"/>
      <w:r w:rsidRPr="00BD22EB">
        <w:rPr>
          <w:rFonts w:ascii="Times New Roman" w:hAnsi="Times New Roman" w:cs="Times New Roman"/>
          <w:sz w:val="28"/>
          <w:szCs w:val="28"/>
        </w:rPr>
        <w:t>] :</w:t>
      </w:r>
      <w:proofErr w:type="gramEnd"/>
      <w:r w:rsidRPr="00BD2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2EB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BD22EB">
        <w:rPr>
          <w:rFonts w:ascii="Times New Roman" w:hAnsi="Times New Roman" w:cs="Times New Roman"/>
          <w:sz w:val="28"/>
          <w:szCs w:val="28"/>
        </w:rPr>
        <w:t xml:space="preserve"> – синтез Москва 2019.</w:t>
      </w:r>
    </w:p>
    <w:p w14:paraId="4435A7EF" w14:textId="3DE8882F" w:rsidR="00AA28E1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>2. Интерне</w:t>
      </w:r>
      <w:r w:rsidR="00AA28E1" w:rsidRPr="00BD22EB">
        <w:rPr>
          <w:rFonts w:ascii="Times New Roman" w:hAnsi="Times New Roman" w:cs="Times New Roman"/>
          <w:sz w:val="28"/>
          <w:szCs w:val="28"/>
        </w:rPr>
        <w:t>т ресурсы.</w:t>
      </w:r>
    </w:p>
    <w:p w14:paraId="5978476D" w14:textId="5DF6A2C4" w:rsidR="00AA28E1" w:rsidRPr="00BD22EB" w:rsidRDefault="00AA28E1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>3. Мы живем на Урале [Текст</w:t>
      </w:r>
      <w:proofErr w:type="gramStart"/>
      <w:r w:rsidRPr="00BD22EB">
        <w:rPr>
          <w:rFonts w:ascii="Times New Roman" w:hAnsi="Times New Roman" w:cs="Times New Roman"/>
          <w:sz w:val="28"/>
          <w:szCs w:val="28"/>
        </w:rPr>
        <w:t>] :</w:t>
      </w:r>
      <w:proofErr w:type="gramEnd"/>
      <w:r w:rsidRPr="00BD22EB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О. В. Толстикова, О. В. Савельева. -Екатеринбург ГАОУ ДПО СО «</w:t>
      </w:r>
      <w:proofErr w:type="spellStart"/>
      <w:r w:rsidRPr="00BD22EB">
        <w:rPr>
          <w:rFonts w:ascii="Times New Roman" w:hAnsi="Times New Roman" w:cs="Times New Roman"/>
          <w:sz w:val="28"/>
          <w:szCs w:val="28"/>
        </w:rPr>
        <w:t>Иро</w:t>
      </w:r>
      <w:proofErr w:type="spellEnd"/>
      <w:r w:rsidRPr="00BD22EB">
        <w:rPr>
          <w:rFonts w:ascii="Times New Roman" w:hAnsi="Times New Roman" w:cs="Times New Roman"/>
          <w:sz w:val="28"/>
          <w:szCs w:val="28"/>
        </w:rPr>
        <w:t>», 2014</w:t>
      </w:r>
    </w:p>
    <w:p w14:paraId="76590500" w14:textId="77777777" w:rsidR="00AA28E1" w:rsidRPr="00BD22EB" w:rsidRDefault="00AA28E1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 xml:space="preserve">4. Самая первая энциклопедия «Животные России»/Москва </w:t>
      </w:r>
      <w:proofErr w:type="spellStart"/>
      <w:r w:rsidRPr="00BD22EB">
        <w:rPr>
          <w:rFonts w:ascii="Times New Roman" w:hAnsi="Times New Roman" w:cs="Times New Roman"/>
          <w:sz w:val="28"/>
          <w:szCs w:val="28"/>
        </w:rPr>
        <w:t>Росмен</w:t>
      </w:r>
      <w:proofErr w:type="spellEnd"/>
      <w:r w:rsidRPr="00BD22EB">
        <w:rPr>
          <w:rFonts w:ascii="Times New Roman" w:hAnsi="Times New Roman" w:cs="Times New Roman"/>
          <w:sz w:val="28"/>
          <w:szCs w:val="28"/>
        </w:rPr>
        <w:t xml:space="preserve"> 2018.</w:t>
      </w:r>
    </w:p>
    <w:p w14:paraId="39F855CC" w14:textId="7E1316C8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>5.</w:t>
      </w:r>
      <w:r w:rsidR="00C85B92" w:rsidRPr="00BD22EB">
        <w:rPr>
          <w:rFonts w:ascii="Times New Roman" w:hAnsi="Times New Roman" w:cs="Times New Roman"/>
          <w:sz w:val="28"/>
          <w:szCs w:val="28"/>
        </w:rPr>
        <w:t>С. Н. Николаева «Юный эколог».</w:t>
      </w:r>
    </w:p>
    <w:p w14:paraId="3027C860" w14:textId="57169BA3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>6.</w:t>
      </w:r>
      <w:r w:rsidR="00C85B92" w:rsidRPr="00BD22EB">
        <w:rPr>
          <w:rFonts w:ascii="Times New Roman" w:hAnsi="Times New Roman" w:cs="Times New Roman"/>
          <w:sz w:val="28"/>
          <w:szCs w:val="28"/>
        </w:rPr>
        <w:t>В. М. Корнилова «Экологическое окно в детском саду».</w:t>
      </w:r>
    </w:p>
    <w:p w14:paraId="62B9CA98" w14:textId="39FE5E78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>7.</w:t>
      </w:r>
      <w:r w:rsidR="00C85B92" w:rsidRPr="00BD22EB">
        <w:rPr>
          <w:rFonts w:ascii="Times New Roman" w:hAnsi="Times New Roman" w:cs="Times New Roman"/>
          <w:sz w:val="28"/>
          <w:szCs w:val="28"/>
        </w:rPr>
        <w:t>Т. М. Бондаренко «Комплексные занятия в младшей группе детского сада».</w:t>
      </w:r>
    </w:p>
    <w:p w14:paraId="26948051" w14:textId="781D3E89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85B92" w:rsidRPr="00BD22EB">
        <w:rPr>
          <w:rFonts w:ascii="Times New Roman" w:hAnsi="Times New Roman" w:cs="Times New Roman"/>
          <w:sz w:val="28"/>
          <w:szCs w:val="28"/>
        </w:rPr>
        <w:t xml:space="preserve">В. Н. </w:t>
      </w:r>
      <w:proofErr w:type="spellStart"/>
      <w:r w:rsidR="00C85B92" w:rsidRPr="00BD22EB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="00C85B92" w:rsidRPr="00BD22EB">
        <w:rPr>
          <w:rFonts w:ascii="Times New Roman" w:hAnsi="Times New Roman" w:cs="Times New Roman"/>
          <w:sz w:val="28"/>
          <w:szCs w:val="28"/>
        </w:rPr>
        <w:t>, Н. В. Степанова «Конспекты занятий во II младшей группе детского сада».</w:t>
      </w:r>
    </w:p>
    <w:p w14:paraId="1483FA61" w14:textId="5AE934E1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85B92" w:rsidRPr="00BD22EB">
        <w:rPr>
          <w:rFonts w:ascii="Times New Roman" w:hAnsi="Times New Roman" w:cs="Times New Roman"/>
          <w:sz w:val="28"/>
          <w:szCs w:val="28"/>
        </w:rPr>
        <w:t xml:space="preserve">О. С. Ушакова «Знакомим с литературой детей 3-4 лет». М. А. Васильева, 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C85B92" w:rsidRPr="00BD22EB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="00C85B92" w:rsidRPr="00BD22E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C85B92" w:rsidRPr="00BD22EB">
        <w:rPr>
          <w:rFonts w:ascii="Times New Roman" w:hAnsi="Times New Roman" w:cs="Times New Roman"/>
          <w:sz w:val="28"/>
          <w:szCs w:val="28"/>
        </w:rPr>
        <w:t>, Т. С. Комарова «Комплексные занятия во II младшей группе детского сада».</w:t>
      </w:r>
    </w:p>
    <w:p w14:paraId="12BB7669" w14:textId="224775D5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85B92" w:rsidRPr="00BD22EB">
        <w:rPr>
          <w:rFonts w:ascii="Times New Roman" w:hAnsi="Times New Roman" w:cs="Times New Roman"/>
          <w:sz w:val="28"/>
          <w:szCs w:val="28"/>
        </w:rPr>
        <w:t xml:space="preserve">Л. Б. </w:t>
      </w:r>
      <w:proofErr w:type="spellStart"/>
      <w:r w:rsidR="00C85B92" w:rsidRPr="00BD22EB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="00C85B92" w:rsidRPr="00BD22EB">
        <w:rPr>
          <w:rFonts w:ascii="Times New Roman" w:hAnsi="Times New Roman" w:cs="Times New Roman"/>
          <w:sz w:val="28"/>
          <w:szCs w:val="28"/>
        </w:rPr>
        <w:t>, О. О. Григорьева «Времена года».</w:t>
      </w:r>
    </w:p>
    <w:p w14:paraId="53DE8BCF" w14:textId="4CBCC48B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85B92" w:rsidRPr="00BD22EB">
        <w:rPr>
          <w:rFonts w:ascii="Times New Roman" w:hAnsi="Times New Roman" w:cs="Times New Roman"/>
          <w:sz w:val="28"/>
          <w:szCs w:val="28"/>
        </w:rPr>
        <w:t xml:space="preserve">О. А. </w:t>
      </w:r>
      <w:proofErr w:type="spellStart"/>
      <w:r w:rsidR="00C85B92" w:rsidRPr="00BD22EB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="00C85B92" w:rsidRPr="00BD22EB">
        <w:rPr>
          <w:rFonts w:ascii="Times New Roman" w:hAnsi="Times New Roman" w:cs="Times New Roman"/>
          <w:sz w:val="28"/>
          <w:szCs w:val="28"/>
        </w:rPr>
        <w:t xml:space="preserve"> «Занятия по формированию экологических представлений».</w:t>
      </w:r>
    </w:p>
    <w:p w14:paraId="5B6F14E7" w14:textId="19001FDD" w:rsidR="00C85B92" w:rsidRPr="00BD22EB" w:rsidRDefault="00BD22EB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85B92" w:rsidRPr="00BD22EB">
        <w:rPr>
          <w:rFonts w:ascii="Times New Roman" w:hAnsi="Times New Roman" w:cs="Times New Roman"/>
          <w:sz w:val="28"/>
          <w:szCs w:val="28"/>
        </w:rPr>
        <w:t>О. Е. Громова, Г. Н. Соломатина «Стихи и рассказы о животном мире».</w:t>
      </w:r>
    </w:p>
    <w:p w14:paraId="5E326951" w14:textId="4D5BFB21" w:rsidR="00AA28E1" w:rsidRPr="00BD22EB" w:rsidRDefault="00C85B92" w:rsidP="00BD22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2EB">
        <w:rPr>
          <w:rFonts w:ascii="Times New Roman" w:hAnsi="Times New Roman" w:cs="Times New Roman"/>
          <w:sz w:val="28"/>
          <w:szCs w:val="28"/>
        </w:rPr>
        <w:t>Г. В. Давыдова «Игры, считалки, загадки, стихи для развития речи».</w:t>
      </w:r>
    </w:p>
    <w:p w14:paraId="48AD67AB" w14:textId="77777777" w:rsidR="008B0C15" w:rsidRPr="00387C0D" w:rsidRDefault="008B0C15" w:rsidP="00105F3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8B0C15" w:rsidRPr="00387C0D" w:rsidSect="00DF04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ACF"/>
    <w:multiLevelType w:val="hybridMultilevel"/>
    <w:tmpl w:val="616E269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DAA2A8A"/>
    <w:multiLevelType w:val="multilevel"/>
    <w:tmpl w:val="6F4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64266"/>
    <w:multiLevelType w:val="multilevel"/>
    <w:tmpl w:val="F4E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47D7E"/>
    <w:multiLevelType w:val="hybridMultilevel"/>
    <w:tmpl w:val="A252C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1298D"/>
    <w:multiLevelType w:val="multilevel"/>
    <w:tmpl w:val="689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25B65"/>
    <w:multiLevelType w:val="multilevel"/>
    <w:tmpl w:val="F1747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B48A3"/>
    <w:multiLevelType w:val="multilevel"/>
    <w:tmpl w:val="980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60789"/>
    <w:multiLevelType w:val="hybridMultilevel"/>
    <w:tmpl w:val="D47C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907A5"/>
    <w:multiLevelType w:val="hybridMultilevel"/>
    <w:tmpl w:val="6414B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3166A"/>
    <w:multiLevelType w:val="hybridMultilevel"/>
    <w:tmpl w:val="F7C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65D42"/>
    <w:multiLevelType w:val="multilevel"/>
    <w:tmpl w:val="E6B8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C5295"/>
    <w:multiLevelType w:val="hybridMultilevel"/>
    <w:tmpl w:val="AE3A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E3E5B"/>
    <w:multiLevelType w:val="hybridMultilevel"/>
    <w:tmpl w:val="D43C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27023"/>
    <w:multiLevelType w:val="multilevel"/>
    <w:tmpl w:val="86E4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8695A"/>
    <w:multiLevelType w:val="hybridMultilevel"/>
    <w:tmpl w:val="C7C43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474BF"/>
    <w:multiLevelType w:val="hybridMultilevel"/>
    <w:tmpl w:val="F7C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5"/>
  </w:num>
  <w:num w:numId="11">
    <w:abstractNumId w:val="1"/>
  </w:num>
  <w:num w:numId="12">
    <w:abstractNumId w:val="6"/>
  </w:num>
  <w:num w:numId="13">
    <w:abstractNumId w:val="4"/>
  </w:num>
  <w:num w:numId="14">
    <w:abstractNumId w:val="11"/>
  </w:num>
  <w:num w:numId="15">
    <w:abstractNumId w:val="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AE"/>
    <w:rsid w:val="000471C0"/>
    <w:rsid w:val="00105F39"/>
    <w:rsid w:val="0014342D"/>
    <w:rsid w:val="001A15A2"/>
    <w:rsid w:val="001F5D0F"/>
    <w:rsid w:val="00203A4D"/>
    <w:rsid w:val="002B6158"/>
    <w:rsid w:val="002D7FC6"/>
    <w:rsid w:val="00387C0D"/>
    <w:rsid w:val="003B12E4"/>
    <w:rsid w:val="003F32BB"/>
    <w:rsid w:val="00416353"/>
    <w:rsid w:val="004325AE"/>
    <w:rsid w:val="00454D3B"/>
    <w:rsid w:val="00483C21"/>
    <w:rsid w:val="00530FB5"/>
    <w:rsid w:val="005313C6"/>
    <w:rsid w:val="00536112"/>
    <w:rsid w:val="005C3EBC"/>
    <w:rsid w:val="006519F8"/>
    <w:rsid w:val="00682D04"/>
    <w:rsid w:val="0069273A"/>
    <w:rsid w:val="006A5644"/>
    <w:rsid w:val="006D47A3"/>
    <w:rsid w:val="006E51E2"/>
    <w:rsid w:val="00786779"/>
    <w:rsid w:val="007B573D"/>
    <w:rsid w:val="00864926"/>
    <w:rsid w:val="00896ED4"/>
    <w:rsid w:val="008A50C6"/>
    <w:rsid w:val="008B0C15"/>
    <w:rsid w:val="008D1079"/>
    <w:rsid w:val="00950D7F"/>
    <w:rsid w:val="009528F9"/>
    <w:rsid w:val="009B048B"/>
    <w:rsid w:val="009F0EFD"/>
    <w:rsid w:val="00AA28E1"/>
    <w:rsid w:val="00B217F0"/>
    <w:rsid w:val="00B60012"/>
    <w:rsid w:val="00B70D44"/>
    <w:rsid w:val="00BB255C"/>
    <w:rsid w:val="00BB7964"/>
    <w:rsid w:val="00BD22EB"/>
    <w:rsid w:val="00C85B92"/>
    <w:rsid w:val="00CC1AF0"/>
    <w:rsid w:val="00CE641D"/>
    <w:rsid w:val="00DA0962"/>
    <w:rsid w:val="00DB2A0D"/>
    <w:rsid w:val="00DF0478"/>
    <w:rsid w:val="00E55F08"/>
    <w:rsid w:val="00E574CF"/>
    <w:rsid w:val="00EB77FB"/>
    <w:rsid w:val="00ED048B"/>
    <w:rsid w:val="00EF0609"/>
    <w:rsid w:val="00F63F60"/>
    <w:rsid w:val="00F911BC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B137"/>
  <w15:docId w15:val="{2E7BA764-EF58-4A72-B301-683D402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7F"/>
    <w:pPr>
      <w:ind w:left="720"/>
      <w:contextualSpacing/>
    </w:pPr>
  </w:style>
  <w:style w:type="table" w:styleId="a4">
    <w:name w:val="Table Grid"/>
    <w:basedOn w:val="a1"/>
    <w:uiPriority w:val="39"/>
    <w:rsid w:val="0095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5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D7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7B573D"/>
  </w:style>
  <w:style w:type="paragraph" w:customStyle="1" w:styleId="c1">
    <w:name w:val="c1"/>
    <w:basedOn w:val="a"/>
    <w:rsid w:val="007B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0C15"/>
  </w:style>
  <w:style w:type="character" w:customStyle="1" w:styleId="c7">
    <w:name w:val="c7"/>
    <w:basedOn w:val="a0"/>
    <w:rsid w:val="008B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Пользователь</cp:lastModifiedBy>
  <cp:revision>7</cp:revision>
  <cp:lastPrinted>2022-03-09T11:49:00Z</cp:lastPrinted>
  <dcterms:created xsi:type="dcterms:W3CDTF">2025-10-12T16:21:00Z</dcterms:created>
  <dcterms:modified xsi:type="dcterms:W3CDTF">2025-11-09T16:51:00Z</dcterms:modified>
</cp:coreProperties>
</file>